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B4156" w14:textId="4EB6528A" w:rsidR="007B333B" w:rsidRPr="00793E44" w:rsidRDefault="004771B2" w:rsidP="00AC3B18">
      <w:pPr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Zabierzów dn. </w:t>
      </w:r>
      <w:r w:rsidR="009D40B7">
        <w:rPr>
          <w:rFonts w:ascii="Times New Roman" w:hAnsi="Times New Roman"/>
          <w:sz w:val="24"/>
          <w:szCs w:val="24"/>
        </w:rPr>
        <w:t>20</w:t>
      </w:r>
      <w:r w:rsidR="003272CD">
        <w:rPr>
          <w:rFonts w:ascii="Times New Roman" w:hAnsi="Times New Roman"/>
          <w:sz w:val="24"/>
          <w:szCs w:val="24"/>
        </w:rPr>
        <w:t>.</w:t>
      </w:r>
      <w:r w:rsidR="009D40B7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.202</w:t>
      </w:r>
      <w:r w:rsidR="000D18D0">
        <w:rPr>
          <w:rFonts w:ascii="Times New Roman" w:hAnsi="Times New Roman"/>
          <w:sz w:val="24"/>
          <w:szCs w:val="24"/>
        </w:rPr>
        <w:t>6</w:t>
      </w:r>
      <w:r w:rsidR="007B333B" w:rsidRPr="00793E44">
        <w:rPr>
          <w:rFonts w:ascii="Times New Roman" w:hAnsi="Times New Roman"/>
          <w:sz w:val="24"/>
          <w:szCs w:val="24"/>
        </w:rPr>
        <w:t xml:space="preserve"> r.</w:t>
      </w:r>
      <w:r w:rsidR="007B333B" w:rsidRPr="00793E44">
        <w:rPr>
          <w:rFonts w:ascii="Times New Roman" w:hAnsi="Times New Roman"/>
          <w:sz w:val="24"/>
          <w:szCs w:val="24"/>
        </w:rPr>
        <w:tab/>
      </w:r>
    </w:p>
    <w:p w14:paraId="6C7E7C96" w14:textId="34505745" w:rsidR="00292981" w:rsidRPr="00292981" w:rsidRDefault="00292981" w:rsidP="00292981">
      <w:pPr>
        <w:widowControl w:val="0"/>
        <w:rPr>
          <w:rFonts w:ascii="Times New Roman" w:hAnsi="Times New Roman"/>
          <w:sz w:val="24"/>
          <w:szCs w:val="24"/>
        </w:rPr>
      </w:pPr>
      <w:r w:rsidRPr="00292981">
        <w:rPr>
          <w:rFonts w:ascii="Times New Roman" w:hAnsi="Times New Roman"/>
          <w:sz w:val="24"/>
          <w:szCs w:val="24"/>
        </w:rPr>
        <w:t>ZRP.271.1.</w:t>
      </w:r>
      <w:r w:rsidR="008530D3">
        <w:rPr>
          <w:rFonts w:ascii="Times New Roman" w:hAnsi="Times New Roman"/>
          <w:sz w:val="24"/>
          <w:szCs w:val="24"/>
        </w:rPr>
        <w:t>4</w:t>
      </w:r>
      <w:r w:rsidR="005E794A">
        <w:rPr>
          <w:rFonts w:ascii="Times New Roman" w:hAnsi="Times New Roman"/>
          <w:sz w:val="24"/>
          <w:szCs w:val="24"/>
        </w:rPr>
        <w:t>3</w:t>
      </w:r>
      <w:r w:rsidRPr="00292981">
        <w:rPr>
          <w:rFonts w:ascii="Times New Roman" w:hAnsi="Times New Roman"/>
          <w:sz w:val="24"/>
          <w:szCs w:val="24"/>
        </w:rPr>
        <w:t>.2026</w:t>
      </w:r>
    </w:p>
    <w:p w14:paraId="7E0684A3" w14:textId="5617DCCD" w:rsidR="007B333B" w:rsidRPr="00793E44" w:rsidRDefault="007B333B" w:rsidP="00793E44">
      <w:pPr>
        <w:widowControl w:val="0"/>
        <w:rPr>
          <w:rFonts w:ascii="Times New Roman" w:hAnsi="Times New Roman"/>
          <w:sz w:val="24"/>
          <w:szCs w:val="24"/>
        </w:rPr>
      </w:pPr>
    </w:p>
    <w:p w14:paraId="5B1B5FEB" w14:textId="77777777" w:rsidR="007B333B" w:rsidRPr="00793E44" w:rsidRDefault="007B333B" w:rsidP="00AC3B18">
      <w:pPr>
        <w:rPr>
          <w:rFonts w:ascii="Times New Roman" w:hAnsi="Times New Roman"/>
          <w:sz w:val="24"/>
          <w:szCs w:val="24"/>
        </w:rPr>
      </w:pPr>
    </w:p>
    <w:p w14:paraId="443B9A34" w14:textId="77777777" w:rsidR="007B333B" w:rsidRPr="00793E44" w:rsidRDefault="007B333B" w:rsidP="00AC3B18">
      <w:pPr>
        <w:rPr>
          <w:rFonts w:ascii="Times New Roman" w:hAnsi="Times New Roman"/>
          <w:sz w:val="24"/>
          <w:szCs w:val="24"/>
        </w:rPr>
      </w:pPr>
    </w:p>
    <w:p w14:paraId="3D97A2F2" w14:textId="77777777" w:rsidR="007B333B" w:rsidRPr="00793E44" w:rsidRDefault="007B333B" w:rsidP="00AC3B18">
      <w:pPr>
        <w:rPr>
          <w:rFonts w:ascii="Times New Roman" w:hAnsi="Times New Roman"/>
          <w:b/>
          <w:sz w:val="24"/>
          <w:szCs w:val="24"/>
        </w:rPr>
      </w:pPr>
      <w:r w:rsidRPr="00793E44">
        <w:rPr>
          <w:rFonts w:ascii="Times New Roman" w:hAnsi="Times New Roman"/>
          <w:sz w:val="24"/>
          <w:szCs w:val="24"/>
        </w:rPr>
        <w:tab/>
      </w:r>
      <w:r w:rsidRPr="00793E44">
        <w:rPr>
          <w:rFonts w:ascii="Times New Roman" w:hAnsi="Times New Roman"/>
          <w:sz w:val="24"/>
          <w:szCs w:val="24"/>
        </w:rPr>
        <w:tab/>
      </w:r>
      <w:r w:rsidRPr="00793E44">
        <w:rPr>
          <w:rFonts w:ascii="Times New Roman" w:hAnsi="Times New Roman"/>
          <w:sz w:val="24"/>
          <w:szCs w:val="24"/>
        </w:rPr>
        <w:tab/>
      </w:r>
      <w:r w:rsidRPr="00793E44">
        <w:rPr>
          <w:rFonts w:ascii="Times New Roman" w:hAnsi="Times New Roman"/>
          <w:sz w:val="24"/>
          <w:szCs w:val="24"/>
        </w:rPr>
        <w:tab/>
      </w:r>
      <w:r w:rsidRPr="00793E44">
        <w:rPr>
          <w:rFonts w:ascii="Times New Roman" w:hAnsi="Times New Roman"/>
          <w:sz w:val="24"/>
          <w:szCs w:val="24"/>
        </w:rPr>
        <w:tab/>
      </w:r>
      <w:r w:rsidRPr="00793E44">
        <w:rPr>
          <w:rFonts w:ascii="Times New Roman" w:hAnsi="Times New Roman"/>
          <w:sz w:val="24"/>
          <w:szCs w:val="24"/>
        </w:rPr>
        <w:tab/>
      </w:r>
      <w:r w:rsidRPr="00793E44">
        <w:rPr>
          <w:rFonts w:ascii="Times New Roman" w:hAnsi="Times New Roman"/>
          <w:b/>
          <w:sz w:val="24"/>
          <w:szCs w:val="24"/>
        </w:rPr>
        <w:t>Do Wykonawców pobierających</w:t>
      </w:r>
    </w:p>
    <w:p w14:paraId="7D52E086" w14:textId="77777777" w:rsidR="007B333B" w:rsidRPr="00793E44" w:rsidRDefault="007B333B" w:rsidP="00AC3B18">
      <w:pPr>
        <w:rPr>
          <w:rFonts w:ascii="Times New Roman" w:hAnsi="Times New Roman"/>
          <w:b/>
          <w:sz w:val="24"/>
          <w:szCs w:val="24"/>
        </w:rPr>
      </w:pPr>
      <w:r w:rsidRPr="00793E44">
        <w:rPr>
          <w:rFonts w:ascii="Times New Roman" w:hAnsi="Times New Roman"/>
          <w:b/>
          <w:sz w:val="24"/>
          <w:szCs w:val="24"/>
        </w:rPr>
        <w:tab/>
      </w:r>
      <w:r w:rsidRPr="00793E44">
        <w:rPr>
          <w:rFonts w:ascii="Times New Roman" w:hAnsi="Times New Roman"/>
          <w:b/>
          <w:sz w:val="24"/>
          <w:szCs w:val="24"/>
        </w:rPr>
        <w:tab/>
      </w:r>
      <w:r w:rsidRPr="00793E44">
        <w:rPr>
          <w:rFonts w:ascii="Times New Roman" w:hAnsi="Times New Roman"/>
          <w:b/>
          <w:sz w:val="24"/>
          <w:szCs w:val="24"/>
        </w:rPr>
        <w:tab/>
      </w:r>
      <w:r w:rsidRPr="00793E44">
        <w:rPr>
          <w:rFonts w:ascii="Times New Roman" w:hAnsi="Times New Roman"/>
          <w:b/>
          <w:sz w:val="24"/>
          <w:szCs w:val="24"/>
        </w:rPr>
        <w:tab/>
      </w:r>
      <w:r w:rsidRPr="00793E44">
        <w:rPr>
          <w:rFonts w:ascii="Times New Roman" w:hAnsi="Times New Roman"/>
          <w:b/>
          <w:sz w:val="24"/>
          <w:szCs w:val="24"/>
        </w:rPr>
        <w:tab/>
      </w:r>
      <w:r w:rsidRPr="00793E44">
        <w:rPr>
          <w:rFonts w:ascii="Times New Roman" w:hAnsi="Times New Roman"/>
          <w:b/>
          <w:sz w:val="24"/>
          <w:szCs w:val="24"/>
        </w:rPr>
        <w:tab/>
        <w:t>materiały przetargowe</w:t>
      </w:r>
    </w:p>
    <w:p w14:paraId="6F7C60E0" w14:textId="77777777" w:rsidR="007B333B" w:rsidRPr="00793E44" w:rsidRDefault="007B333B" w:rsidP="00AC3B18">
      <w:pPr>
        <w:rPr>
          <w:rFonts w:ascii="Times New Roman" w:hAnsi="Times New Roman"/>
          <w:b/>
          <w:sz w:val="24"/>
          <w:szCs w:val="24"/>
        </w:rPr>
      </w:pPr>
    </w:p>
    <w:p w14:paraId="119D564E" w14:textId="77777777" w:rsidR="007B333B" w:rsidRPr="00793E44" w:rsidRDefault="007B333B" w:rsidP="00AC3B18">
      <w:pPr>
        <w:widowControl w:val="0"/>
        <w:rPr>
          <w:rFonts w:ascii="Times New Roman" w:hAnsi="Times New Roman"/>
          <w:sz w:val="24"/>
          <w:szCs w:val="24"/>
        </w:rPr>
      </w:pPr>
    </w:p>
    <w:p w14:paraId="35729CB7" w14:textId="77777777" w:rsidR="00065944" w:rsidRPr="00065944" w:rsidRDefault="007B333B" w:rsidP="00065944">
      <w:pPr>
        <w:snapToGrid w:val="0"/>
        <w:jc w:val="both"/>
        <w:rPr>
          <w:rFonts w:ascii="Times New Roman" w:hAnsi="Times New Roman"/>
          <w:sz w:val="24"/>
          <w:szCs w:val="24"/>
        </w:rPr>
      </w:pPr>
      <w:r w:rsidRPr="00793E44">
        <w:rPr>
          <w:rFonts w:ascii="Times New Roman" w:hAnsi="Times New Roman"/>
          <w:sz w:val="24"/>
          <w:szCs w:val="24"/>
        </w:rPr>
        <w:t>Dotyczy:</w:t>
      </w:r>
      <w:r w:rsidR="008F234F">
        <w:rPr>
          <w:rFonts w:ascii="Times New Roman" w:hAnsi="Times New Roman"/>
          <w:sz w:val="24"/>
          <w:szCs w:val="24"/>
        </w:rPr>
        <w:t xml:space="preserve"> </w:t>
      </w:r>
    </w:p>
    <w:p w14:paraId="5C04BB96" w14:textId="04C1DCB7" w:rsidR="00B56E09" w:rsidRPr="002748FD" w:rsidRDefault="00065944" w:rsidP="00065944">
      <w:pPr>
        <w:snapToGrid w:val="0"/>
        <w:jc w:val="both"/>
        <w:rPr>
          <w:rFonts w:ascii="Times New Roman" w:hAnsi="Times New Roman"/>
          <w:b/>
          <w:sz w:val="24"/>
          <w:szCs w:val="24"/>
        </w:rPr>
      </w:pPr>
      <w:r w:rsidRPr="00065944">
        <w:rPr>
          <w:rFonts w:ascii="Times New Roman" w:hAnsi="Times New Roman"/>
          <w:sz w:val="24"/>
          <w:szCs w:val="24"/>
        </w:rPr>
        <w:t xml:space="preserve"> </w:t>
      </w:r>
      <w:r w:rsidRPr="002748FD">
        <w:rPr>
          <w:rFonts w:ascii="Times New Roman" w:hAnsi="Times New Roman"/>
          <w:b/>
          <w:bCs/>
          <w:sz w:val="24"/>
          <w:szCs w:val="24"/>
        </w:rPr>
        <w:t>„</w:t>
      </w:r>
      <w:r w:rsidR="008530D3" w:rsidRPr="008530D3">
        <w:rPr>
          <w:rFonts w:ascii="Times New Roman" w:hAnsi="Times New Roman"/>
          <w:b/>
          <w:bCs/>
          <w:sz w:val="24"/>
          <w:szCs w:val="24"/>
        </w:rPr>
        <w:t xml:space="preserve">Budowa miejsc postojowych (P&amp;R) w gminie Zabierzów - Budowa parkingu "Park &amp; </w:t>
      </w:r>
      <w:proofErr w:type="spellStart"/>
      <w:r w:rsidR="008530D3" w:rsidRPr="008530D3">
        <w:rPr>
          <w:rFonts w:ascii="Times New Roman" w:hAnsi="Times New Roman"/>
          <w:b/>
          <w:bCs/>
          <w:sz w:val="24"/>
          <w:szCs w:val="24"/>
        </w:rPr>
        <w:t>Ride</w:t>
      </w:r>
      <w:proofErr w:type="spellEnd"/>
      <w:r w:rsidR="008530D3" w:rsidRPr="008530D3">
        <w:rPr>
          <w:rFonts w:ascii="Times New Roman" w:hAnsi="Times New Roman"/>
          <w:b/>
          <w:bCs/>
          <w:sz w:val="24"/>
          <w:szCs w:val="24"/>
        </w:rPr>
        <w:t xml:space="preserve">" w </w:t>
      </w:r>
      <w:r w:rsidR="005E794A">
        <w:rPr>
          <w:rFonts w:ascii="Times New Roman" w:hAnsi="Times New Roman"/>
          <w:b/>
          <w:bCs/>
          <w:sz w:val="24"/>
          <w:szCs w:val="24"/>
        </w:rPr>
        <w:t>Zabierzowie</w:t>
      </w:r>
      <w:r w:rsidR="008530D3" w:rsidRPr="008530D3">
        <w:rPr>
          <w:rFonts w:ascii="Times New Roman" w:hAnsi="Times New Roman"/>
          <w:b/>
          <w:bCs/>
          <w:sz w:val="24"/>
          <w:szCs w:val="24"/>
        </w:rPr>
        <w:t xml:space="preserve"> w systemie zaprojektuj i wybuduj</w:t>
      </w:r>
      <w:r w:rsidRPr="002748FD">
        <w:rPr>
          <w:rFonts w:ascii="Times New Roman" w:hAnsi="Times New Roman"/>
          <w:b/>
          <w:bCs/>
          <w:sz w:val="24"/>
          <w:szCs w:val="24"/>
        </w:rPr>
        <w:t>”</w:t>
      </w:r>
    </w:p>
    <w:p w14:paraId="311DE89C" w14:textId="2FD1D78A" w:rsidR="00292981" w:rsidRPr="00292981" w:rsidRDefault="007B333B" w:rsidP="00292981">
      <w:pPr>
        <w:snapToGrid w:val="0"/>
        <w:jc w:val="both"/>
        <w:rPr>
          <w:rFonts w:ascii="Times New Roman" w:hAnsi="Times New Roman"/>
          <w:sz w:val="24"/>
          <w:szCs w:val="24"/>
        </w:rPr>
      </w:pPr>
      <w:r w:rsidRPr="00793E44">
        <w:rPr>
          <w:rFonts w:ascii="Times New Roman" w:hAnsi="Times New Roman"/>
          <w:b/>
          <w:sz w:val="24"/>
          <w:szCs w:val="24"/>
        </w:rPr>
        <w:t>-</w:t>
      </w:r>
      <w:r w:rsidR="004771B2">
        <w:rPr>
          <w:rFonts w:ascii="Times New Roman" w:hAnsi="Times New Roman"/>
          <w:sz w:val="24"/>
          <w:szCs w:val="24"/>
        </w:rPr>
        <w:t xml:space="preserve"> zamówienie nr </w:t>
      </w:r>
      <w:r w:rsidR="00292981" w:rsidRPr="00292981">
        <w:rPr>
          <w:rFonts w:ascii="Times New Roman" w:hAnsi="Times New Roman"/>
          <w:sz w:val="24"/>
          <w:szCs w:val="24"/>
        </w:rPr>
        <w:t>ZRP.271.1.</w:t>
      </w:r>
      <w:r w:rsidR="008530D3">
        <w:rPr>
          <w:rFonts w:ascii="Times New Roman" w:hAnsi="Times New Roman"/>
          <w:sz w:val="24"/>
          <w:szCs w:val="24"/>
        </w:rPr>
        <w:t>4</w:t>
      </w:r>
      <w:r w:rsidR="005E794A">
        <w:rPr>
          <w:rFonts w:ascii="Times New Roman" w:hAnsi="Times New Roman"/>
          <w:sz w:val="24"/>
          <w:szCs w:val="24"/>
        </w:rPr>
        <w:t>3</w:t>
      </w:r>
      <w:r w:rsidR="00292981" w:rsidRPr="00292981">
        <w:rPr>
          <w:rFonts w:ascii="Times New Roman" w:hAnsi="Times New Roman"/>
          <w:sz w:val="24"/>
          <w:szCs w:val="24"/>
        </w:rPr>
        <w:t>.2026</w:t>
      </w:r>
    </w:p>
    <w:p w14:paraId="3C9D4DBF" w14:textId="63717E77" w:rsidR="007B333B" w:rsidRPr="006D1942" w:rsidRDefault="007B333B" w:rsidP="00B56E09">
      <w:pPr>
        <w:snapToGrid w:val="0"/>
        <w:jc w:val="both"/>
        <w:rPr>
          <w:rFonts w:ascii="Times New Roman" w:hAnsi="Times New Roman"/>
          <w:b/>
          <w:sz w:val="24"/>
          <w:szCs w:val="24"/>
        </w:rPr>
      </w:pPr>
    </w:p>
    <w:p w14:paraId="79BC7392" w14:textId="77777777" w:rsidR="007B333B" w:rsidRPr="00793E44" w:rsidRDefault="007B333B" w:rsidP="00AC3B18">
      <w:pPr>
        <w:rPr>
          <w:rFonts w:ascii="Times New Roman" w:hAnsi="Times New Roman"/>
          <w:sz w:val="24"/>
          <w:szCs w:val="24"/>
        </w:rPr>
      </w:pPr>
    </w:p>
    <w:p w14:paraId="4DAAAA6A" w14:textId="2585A043" w:rsidR="007B333B" w:rsidRPr="00793E44" w:rsidRDefault="007B333B" w:rsidP="00AC3B18">
      <w:pPr>
        <w:rPr>
          <w:rFonts w:ascii="Times New Roman" w:hAnsi="Times New Roman"/>
          <w:sz w:val="24"/>
          <w:szCs w:val="24"/>
        </w:rPr>
      </w:pPr>
      <w:r w:rsidRPr="00793E44">
        <w:rPr>
          <w:rFonts w:ascii="Times New Roman" w:hAnsi="Times New Roman"/>
          <w:sz w:val="24"/>
          <w:szCs w:val="24"/>
        </w:rPr>
        <w:t>W związku z zapyt</w:t>
      </w:r>
      <w:r>
        <w:rPr>
          <w:rFonts w:ascii="Times New Roman" w:hAnsi="Times New Roman"/>
          <w:sz w:val="24"/>
          <w:szCs w:val="24"/>
        </w:rPr>
        <w:t>aniem do Zamawiającego dotyczącym</w:t>
      </w:r>
      <w:r w:rsidRPr="00793E44">
        <w:rPr>
          <w:rFonts w:ascii="Times New Roman" w:hAnsi="Times New Roman"/>
          <w:sz w:val="24"/>
          <w:szCs w:val="24"/>
        </w:rPr>
        <w:t xml:space="preserve"> Specyfikacji Warunków</w:t>
      </w:r>
      <w:r w:rsidR="001646E7">
        <w:rPr>
          <w:rFonts w:ascii="Times New Roman" w:hAnsi="Times New Roman"/>
          <w:sz w:val="24"/>
          <w:szCs w:val="24"/>
        </w:rPr>
        <w:t xml:space="preserve"> </w:t>
      </w:r>
      <w:r w:rsidRPr="00793E44">
        <w:rPr>
          <w:rFonts w:ascii="Times New Roman" w:hAnsi="Times New Roman"/>
          <w:sz w:val="24"/>
          <w:szCs w:val="24"/>
        </w:rPr>
        <w:t>Zamówienia, Zamawiający odpowiada:</w:t>
      </w:r>
    </w:p>
    <w:p w14:paraId="27588072" w14:textId="77777777" w:rsidR="007B333B" w:rsidRPr="00793E44" w:rsidRDefault="007B333B" w:rsidP="00AC3B18">
      <w:pPr>
        <w:rPr>
          <w:rFonts w:ascii="Times New Roman" w:hAnsi="Times New Roman"/>
          <w:sz w:val="24"/>
          <w:szCs w:val="24"/>
        </w:rPr>
      </w:pPr>
    </w:p>
    <w:p w14:paraId="167F81E1" w14:textId="0C086E1E" w:rsidR="00863D16" w:rsidRPr="00863D16" w:rsidRDefault="003927C1" w:rsidP="00863D16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Pytania</w:t>
      </w:r>
      <w:r w:rsidR="007B333B" w:rsidRPr="00793E44">
        <w:rPr>
          <w:rFonts w:ascii="Times New Roman" w:hAnsi="Times New Roman"/>
          <w:b/>
          <w:sz w:val="24"/>
          <w:szCs w:val="24"/>
        </w:rPr>
        <w:t>:</w:t>
      </w:r>
    </w:p>
    <w:p w14:paraId="2BAACDB8" w14:textId="77777777" w:rsidR="002F7D97" w:rsidRDefault="00C47908" w:rsidP="00C47908">
      <w:pPr>
        <w:pStyle w:val="NormalnyWeb"/>
        <w:ind w:left="720"/>
        <w:jc w:val="both"/>
      </w:pPr>
      <w:r>
        <w:t xml:space="preserve">1. Prosimy o udostępnienie rysunków w formacie </w:t>
      </w:r>
      <w:proofErr w:type="spellStart"/>
      <w:r>
        <w:t>dwg</w:t>
      </w:r>
      <w:proofErr w:type="spellEnd"/>
      <w:r>
        <w:t xml:space="preserve">. </w:t>
      </w:r>
    </w:p>
    <w:p w14:paraId="4BFFD2EE" w14:textId="4D6966B9" w:rsidR="00E85249" w:rsidRPr="00D76AE4" w:rsidRDefault="00C47908" w:rsidP="002F7D97">
      <w:pPr>
        <w:pStyle w:val="NormalnyWeb"/>
        <w:ind w:left="720"/>
        <w:jc w:val="both"/>
      </w:pPr>
      <w:r>
        <w:t>2. Prosimy o udostepnienie</w:t>
      </w:r>
      <w:r w:rsidR="002F7D97">
        <w:t xml:space="preserve"> </w:t>
      </w:r>
      <w:r>
        <w:t>szacunkowego przedmiaru robót.</w:t>
      </w:r>
    </w:p>
    <w:p w14:paraId="776727BB" w14:textId="77777777" w:rsidR="007B333B" w:rsidRPr="00793E44" w:rsidRDefault="007B333B" w:rsidP="00AC3B18">
      <w:pPr>
        <w:rPr>
          <w:rFonts w:ascii="Times New Roman" w:hAnsi="Times New Roman"/>
          <w:b/>
          <w:sz w:val="24"/>
          <w:szCs w:val="24"/>
        </w:rPr>
      </w:pPr>
    </w:p>
    <w:p w14:paraId="4B6C3196" w14:textId="77777777" w:rsidR="007B333B" w:rsidRDefault="003927C1" w:rsidP="00AC3B1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Odpowiedzi na pytania</w:t>
      </w:r>
      <w:r w:rsidR="007B333B" w:rsidRPr="00793E44">
        <w:rPr>
          <w:rFonts w:ascii="Times New Roman" w:hAnsi="Times New Roman"/>
          <w:b/>
          <w:sz w:val="24"/>
          <w:szCs w:val="24"/>
        </w:rPr>
        <w:t>:</w:t>
      </w:r>
    </w:p>
    <w:p w14:paraId="703BC653" w14:textId="77777777" w:rsidR="00133354" w:rsidRDefault="00133354" w:rsidP="00B21B91">
      <w:pPr>
        <w:jc w:val="both"/>
        <w:rPr>
          <w:rFonts w:ascii="Times New Roman" w:hAnsi="Times New Roman"/>
          <w:b/>
          <w:sz w:val="24"/>
          <w:szCs w:val="24"/>
        </w:rPr>
      </w:pPr>
    </w:p>
    <w:p w14:paraId="558101A4" w14:textId="2DD25D2C" w:rsidR="002F7D97" w:rsidRDefault="00660EA8" w:rsidP="002F7D97">
      <w:pPr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Ad.1</w:t>
      </w:r>
      <w:r w:rsidR="002F7D97">
        <w:rPr>
          <w:rFonts w:ascii="Times New Roman" w:hAnsi="Times New Roman"/>
          <w:bCs/>
          <w:iCs/>
          <w:sz w:val="24"/>
          <w:szCs w:val="24"/>
        </w:rPr>
        <w:t xml:space="preserve">. Zamawiający nie dysponuje rysunkami w formacie </w:t>
      </w:r>
      <w:proofErr w:type="spellStart"/>
      <w:r w:rsidR="002F7D97">
        <w:rPr>
          <w:rFonts w:ascii="Times New Roman" w:hAnsi="Times New Roman"/>
          <w:bCs/>
          <w:iCs/>
          <w:sz w:val="24"/>
          <w:szCs w:val="24"/>
        </w:rPr>
        <w:t>dwg</w:t>
      </w:r>
      <w:proofErr w:type="spellEnd"/>
      <w:r w:rsidR="002F7D97">
        <w:rPr>
          <w:rFonts w:ascii="Times New Roman" w:hAnsi="Times New Roman"/>
          <w:bCs/>
          <w:iCs/>
          <w:sz w:val="24"/>
          <w:szCs w:val="24"/>
        </w:rPr>
        <w:t xml:space="preserve">. Rysunki zawarte w </w:t>
      </w:r>
      <w:r w:rsidR="00E86F85">
        <w:rPr>
          <w:rFonts w:ascii="Times New Roman" w:hAnsi="Times New Roman"/>
          <w:bCs/>
          <w:iCs/>
          <w:sz w:val="24"/>
          <w:szCs w:val="24"/>
        </w:rPr>
        <w:t xml:space="preserve">Programie </w:t>
      </w:r>
      <w:proofErr w:type="spellStart"/>
      <w:r w:rsidR="00E86F85">
        <w:rPr>
          <w:rFonts w:ascii="Times New Roman" w:hAnsi="Times New Roman"/>
          <w:bCs/>
          <w:iCs/>
          <w:sz w:val="24"/>
          <w:szCs w:val="24"/>
        </w:rPr>
        <w:t>Funkcjonalno</w:t>
      </w:r>
      <w:proofErr w:type="spellEnd"/>
      <w:r w:rsidR="00E86F85">
        <w:rPr>
          <w:rFonts w:ascii="Times New Roman" w:hAnsi="Times New Roman"/>
          <w:bCs/>
          <w:iCs/>
          <w:sz w:val="24"/>
          <w:szCs w:val="24"/>
        </w:rPr>
        <w:t xml:space="preserve"> – Użytkowym mają charakter pomocniczy, w przyjętej w postępowaniu formule „zaprojektuj </w:t>
      </w:r>
      <w:r w:rsidR="0025735F">
        <w:rPr>
          <w:rFonts w:ascii="Times New Roman" w:hAnsi="Times New Roman"/>
          <w:bCs/>
          <w:iCs/>
          <w:sz w:val="24"/>
          <w:szCs w:val="24"/>
        </w:rPr>
        <w:t>i wy</w:t>
      </w:r>
      <w:r w:rsidR="001C7B4D">
        <w:rPr>
          <w:rFonts w:ascii="Times New Roman" w:hAnsi="Times New Roman"/>
          <w:bCs/>
          <w:iCs/>
          <w:sz w:val="24"/>
          <w:szCs w:val="24"/>
        </w:rPr>
        <w:t xml:space="preserve">buduj” to wykonawca odpowiada za 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C7B4D">
        <w:rPr>
          <w:rFonts w:ascii="Times New Roman" w:hAnsi="Times New Roman"/>
          <w:bCs/>
          <w:iCs/>
          <w:sz w:val="24"/>
          <w:szCs w:val="24"/>
        </w:rPr>
        <w:t>opracowanie dokumentacji projektowej</w:t>
      </w:r>
      <w:r w:rsidR="00E314A0">
        <w:rPr>
          <w:rFonts w:ascii="Times New Roman" w:hAnsi="Times New Roman"/>
          <w:bCs/>
          <w:iCs/>
          <w:sz w:val="24"/>
          <w:szCs w:val="24"/>
        </w:rPr>
        <w:t xml:space="preserve"> wraz określeniem ilości i rodzaju robót budowlanych.</w:t>
      </w:r>
    </w:p>
    <w:p w14:paraId="12C8E393" w14:textId="77777777" w:rsidR="00C34F26" w:rsidRDefault="00C34F26" w:rsidP="002F7D97">
      <w:pPr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7DCE39BB" w14:textId="7154657D" w:rsidR="00E314A0" w:rsidRDefault="00E314A0" w:rsidP="002F7D97">
      <w:pPr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 xml:space="preserve">Ad.2. </w:t>
      </w:r>
      <w:r w:rsidR="000C5A9F">
        <w:rPr>
          <w:rFonts w:ascii="Times New Roman" w:hAnsi="Times New Roman"/>
          <w:bCs/>
          <w:iCs/>
          <w:sz w:val="24"/>
          <w:szCs w:val="24"/>
        </w:rPr>
        <w:t>Zamawiający nie dysponuje prze</w:t>
      </w:r>
      <w:r w:rsidR="00C34F26">
        <w:rPr>
          <w:rFonts w:ascii="Times New Roman" w:hAnsi="Times New Roman"/>
          <w:bCs/>
          <w:iCs/>
          <w:sz w:val="24"/>
          <w:szCs w:val="24"/>
        </w:rPr>
        <w:t>dmiarem</w:t>
      </w:r>
      <w:r w:rsidR="000C5A9F">
        <w:rPr>
          <w:rFonts w:ascii="Times New Roman" w:hAnsi="Times New Roman"/>
          <w:bCs/>
          <w:iCs/>
          <w:sz w:val="24"/>
          <w:szCs w:val="24"/>
        </w:rPr>
        <w:t xml:space="preserve"> robót. W przyjętej w postępowaniu formule „zaprojektuj i wybuduj” </w:t>
      </w:r>
      <w:r w:rsidR="00F6775C">
        <w:rPr>
          <w:rFonts w:ascii="Times New Roman" w:hAnsi="Times New Roman"/>
          <w:bCs/>
          <w:iCs/>
          <w:sz w:val="24"/>
          <w:szCs w:val="24"/>
        </w:rPr>
        <w:t>określenie ilości i rodzaju robót budowlanych na podstawie opracowane</w:t>
      </w:r>
      <w:r w:rsidR="00F23F2F">
        <w:rPr>
          <w:rFonts w:ascii="Times New Roman" w:hAnsi="Times New Roman"/>
          <w:bCs/>
          <w:iCs/>
          <w:sz w:val="24"/>
          <w:szCs w:val="24"/>
        </w:rPr>
        <w:t xml:space="preserve">go projektu </w:t>
      </w:r>
      <w:r w:rsidR="00F6775C">
        <w:rPr>
          <w:rFonts w:ascii="Times New Roman" w:hAnsi="Times New Roman"/>
          <w:bCs/>
          <w:iCs/>
          <w:sz w:val="24"/>
          <w:szCs w:val="24"/>
        </w:rPr>
        <w:t xml:space="preserve">leży </w:t>
      </w:r>
      <w:r w:rsidR="00F23F2F">
        <w:rPr>
          <w:rFonts w:ascii="Times New Roman" w:hAnsi="Times New Roman"/>
          <w:bCs/>
          <w:iCs/>
          <w:sz w:val="24"/>
          <w:szCs w:val="24"/>
        </w:rPr>
        <w:t>po stronie wykonawcy.</w:t>
      </w:r>
    </w:p>
    <w:p w14:paraId="7F00CCC1" w14:textId="5F969521" w:rsidR="00526824" w:rsidRDefault="00526824" w:rsidP="00526824">
      <w:pPr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4311FC35" w14:textId="6C20549F" w:rsidR="003510E9" w:rsidRDefault="003510E9" w:rsidP="00526824">
      <w:pPr>
        <w:jc w:val="both"/>
        <w:rPr>
          <w:rFonts w:ascii="Times New Roman" w:hAnsi="Times New Roman"/>
          <w:iCs/>
          <w:sz w:val="24"/>
          <w:szCs w:val="24"/>
        </w:rPr>
      </w:pPr>
    </w:p>
    <w:p w14:paraId="2261355C" w14:textId="77777777" w:rsidR="00EC6FBB" w:rsidRDefault="00EC6FBB" w:rsidP="00526824">
      <w:pPr>
        <w:jc w:val="both"/>
        <w:rPr>
          <w:rFonts w:ascii="Times New Roman" w:hAnsi="Times New Roman"/>
          <w:iCs/>
          <w:sz w:val="24"/>
          <w:szCs w:val="24"/>
        </w:rPr>
      </w:pPr>
    </w:p>
    <w:p w14:paraId="3402602E" w14:textId="03CA51F8" w:rsidR="00EC6FBB" w:rsidRPr="00077810" w:rsidRDefault="00EC6FBB" w:rsidP="00526824">
      <w:pPr>
        <w:jc w:val="both"/>
        <w:rPr>
          <w:rFonts w:ascii="Times New Roman" w:hAnsi="Times New Roman"/>
          <w:bCs/>
          <w:iCs/>
          <w:sz w:val="24"/>
          <w:szCs w:val="24"/>
          <w:vertAlign w:val="superscript"/>
        </w:rPr>
      </w:pPr>
    </w:p>
    <w:p w14:paraId="112F8F5D" w14:textId="77777777" w:rsidR="00077810" w:rsidRPr="003E1439" w:rsidRDefault="00077810" w:rsidP="003E1439">
      <w:pPr>
        <w:jc w:val="both"/>
        <w:rPr>
          <w:rFonts w:ascii="Times New Roman" w:hAnsi="Times New Roman"/>
          <w:bCs/>
          <w:iCs/>
          <w:sz w:val="24"/>
          <w:szCs w:val="24"/>
          <w:vertAlign w:val="superscript"/>
        </w:rPr>
      </w:pPr>
    </w:p>
    <w:p w14:paraId="0B2817CB" w14:textId="77777777" w:rsidR="002E3EF9" w:rsidRDefault="002E3EF9" w:rsidP="00966F2A">
      <w:pPr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395A07E7" w14:textId="6CAB08D3" w:rsidR="00694440" w:rsidRDefault="00694440" w:rsidP="00966F2A">
      <w:pPr>
        <w:jc w:val="both"/>
        <w:rPr>
          <w:rFonts w:ascii="Times New Roman" w:hAnsi="Times New Roman"/>
          <w:sz w:val="24"/>
          <w:szCs w:val="24"/>
        </w:rPr>
      </w:pPr>
    </w:p>
    <w:p w14:paraId="353D4879" w14:textId="77777777" w:rsidR="000200BC" w:rsidRDefault="000200BC" w:rsidP="00745A67">
      <w:pPr>
        <w:tabs>
          <w:tab w:val="center" w:pos="4535"/>
        </w:tabs>
        <w:jc w:val="both"/>
        <w:rPr>
          <w:rFonts w:ascii="Times New Roman" w:hAnsi="Times New Roman"/>
          <w:sz w:val="24"/>
          <w:szCs w:val="24"/>
        </w:rPr>
      </w:pPr>
    </w:p>
    <w:p w14:paraId="67F2180B" w14:textId="77777777" w:rsidR="007B333B" w:rsidRPr="00F80B9C" w:rsidRDefault="007B333B" w:rsidP="00AC3B18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793E44">
        <w:rPr>
          <w:rFonts w:ascii="Times New Roman" w:hAnsi="Times New Roman"/>
          <w:b/>
          <w:sz w:val="28"/>
          <w:szCs w:val="28"/>
        </w:rPr>
        <w:t>Zamawiający:</w:t>
      </w:r>
    </w:p>
    <w:p w14:paraId="4D9147B8" w14:textId="77777777" w:rsidR="007B333B" w:rsidRPr="00793E44" w:rsidRDefault="007B333B">
      <w:pPr>
        <w:rPr>
          <w:rFonts w:ascii="Times New Roman" w:hAnsi="Times New Roman"/>
          <w:sz w:val="24"/>
          <w:szCs w:val="24"/>
        </w:rPr>
      </w:pPr>
    </w:p>
    <w:sectPr w:rsidR="007B333B" w:rsidRPr="00793E44" w:rsidSect="00213C9B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CCE4F" w14:textId="77777777" w:rsidR="00E519A6" w:rsidRDefault="00E519A6" w:rsidP="00576B91">
      <w:r>
        <w:separator/>
      </w:r>
    </w:p>
  </w:endnote>
  <w:endnote w:type="continuationSeparator" w:id="0">
    <w:p w14:paraId="2BA19DC5" w14:textId="77777777" w:rsidR="00E519A6" w:rsidRDefault="00E519A6" w:rsidP="00576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CB895" w14:textId="77777777" w:rsidR="00E519A6" w:rsidRDefault="00E519A6" w:rsidP="00576B91">
      <w:r>
        <w:separator/>
      </w:r>
    </w:p>
  </w:footnote>
  <w:footnote w:type="continuationSeparator" w:id="0">
    <w:p w14:paraId="49C75266" w14:textId="77777777" w:rsidR="00E519A6" w:rsidRDefault="00E519A6" w:rsidP="00576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5126"/>
    <w:multiLevelType w:val="hybridMultilevel"/>
    <w:tmpl w:val="B5A28EBA"/>
    <w:lvl w:ilvl="0" w:tplc="E5C2CC3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B6E197D"/>
    <w:multiLevelType w:val="multilevel"/>
    <w:tmpl w:val="299CB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2B7B77"/>
    <w:multiLevelType w:val="multilevel"/>
    <w:tmpl w:val="9E909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2E791B"/>
    <w:multiLevelType w:val="hybridMultilevel"/>
    <w:tmpl w:val="724AE1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32ECF"/>
    <w:multiLevelType w:val="multilevel"/>
    <w:tmpl w:val="DDE663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000482"/>
    <w:multiLevelType w:val="multilevel"/>
    <w:tmpl w:val="5CD6E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BD469A"/>
    <w:multiLevelType w:val="hybridMultilevel"/>
    <w:tmpl w:val="A87E7562"/>
    <w:lvl w:ilvl="0" w:tplc="0415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744415"/>
    <w:multiLevelType w:val="hybridMultilevel"/>
    <w:tmpl w:val="6D0E50BE"/>
    <w:lvl w:ilvl="0" w:tplc="CE74D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951B3E"/>
    <w:multiLevelType w:val="hybridMultilevel"/>
    <w:tmpl w:val="8A069250"/>
    <w:lvl w:ilvl="0" w:tplc="3AD696E0">
      <w:start w:val="20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78551E92"/>
    <w:multiLevelType w:val="hybridMultilevel"/>
    <w:tmpl w:val="42287F8E"/>
    <w:lvl w:ilvl="0" w:tplc="E69684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F3325D2"/>
    <w:multiLevelType w:val="multilevel"/>
    <w:tmpl w:val="49442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7537376">
    <w:abstractNumId w:val="1"/>
  </w:num>
  <w:num w:numId="2" w16cid:durableId="433550793">
    <w:abstractNumId w:val="10"/>
  </w:num>
  <w:num w:numId="3" w16cid:durableId="28142554">
    <w:abstractNumId w:val="2"/>
  </w:num>
  <w:num w:numId="4" w16cid:durableId="49429570">
    <w:abstractNumId w:val="0"/>
  </w:num>
  <w:num w:numId="5" w16cid:durableId="720638339">
    <w:abstractNumId w:val="5"/>
  </w:num>
  <w:num w:numId="6" w16cid:durableId="77799346">
    <w:abstractNumId w:val="4"/>
  </w:num>
  <w:num w:numId="7" w16cid:durableId="882060422">
    <w:abstractNumId w:val="6"/>
  </w:num>
  <w:num w:numId="8" w16cid:durableId="556472235">
    <w:abstractNumId w:val="8"/>
  </w:num>
  <w:num w:numId="9" w16cid:durableId="1880898615">
    <w:abstractNumId w:val="3"/>
  </w:num>
  <w:num w:numId="10" w16cid:durableId="1801458067">
    <w:abstractNumId w:val="9"/>
  </w:num>
  <w:num w:numId="11" w16cid:durableId="15748505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B18"/>
    <w:rsid w:val="00001AAB"/>
    <w:rsid w:val="0000261C"/>
    <w:rsid w:val="00015DCA"/>
    <w:rsid w:val="00017536"/>
    <w:rsid w:val="000200BC"/>
    <w:rsid w:val="00034979"/>
    <w:rsid w:val="00041975"/>
    <w:rsid w:val="00062CEC"/>
    <w:rsid w:val="00065944"/>
    <w:rsid w:val="00077810"/>
    <w:rsid w:val="00081765"/>
    <w:rsid w:val="00091FB0"/>
    <w:rsid w:val="000A628F"/>
    <w:rsid w:val="000C5A9F"/>
    <w:rsid w:val="000D18D0"/>
    <w:rsid w:val="000D1DF1"/>
    <w:rsid w:val="000E7B64"/>
    <w:rsid w:val="00106CDC"/>
    <w:rsid w:val="00123FDF"/>
    <w:rsid w:val="001278A5"/>
    <w:rsid w:val="0013291F"/>
    <w:rsid w:val="00132C19"/>
    <w:rsid w:val="00132F18"/>
    <w:rsid w:val="00133354"/>
    <w:rsid w:val="00140D64"/>
    <w:rsid w:val="00152A61"/>
    <w:rsid w:val="001611D3"/>
    <w:rsid w:val="00161A31"/>
    <w:rsid w:val="001646E7"/>
    <w:rsid w:val="00167F7A"/>
    <w:rsid w:val="00171D60"/>
    <w:rsid w:val="0017291F"/>
    <w:rsid w:val="00186876"/>
    <w:rsid w:val="0019055B"/>
    <w:rsid w:val="0019683C"/>
    <w:rsid w:val="001A2B1A"/>
    <w:rsid w:val="001B19D7"/>
    <w:rsid w:val="001B37BF"/>
    <w:rsid w:val="001C1A6D"/>
    <w:rsid w:val="001C438D"/>
    <w:rsid w:val="001C7B4D"/>
    <w:rsid w:val="001F203D"/>
    <w:rsid w:val="00213C9B"/>
    <w:rsid w:val="00221E85"/>
    <w:rsid w:val="0025735F"/>
    <w:rsid w:val="002748FD"/>
    <w:rsid w:val="00277C9F"/>
    <w:rsid w:val="00280C2C"/>
    <w:rsid w:val="00290FDA"/>
    <w:rsid w:val="002920F5"/>
    <w:rsid w:val="00292981"/>
    <w:rsid w:val="002A5BAD"/>
    <w:rsid w:val="002A798C"/>
    <w:rsid w:val="002B1D94"/>
    <w:rsid w:val="002B5F79"/>
    <w:rsid w:val="002C1A6B"/>
    <w:rsid w:val="002C4A06"/>
    <w:rsid w:val="002C6517"/>
    <w:rsid w:val="002D7E3C"/>
    <w:rsid w:val="002E111B"/>
    <w:rsid w:val="002E3EF9"/>
    <w:rsid w:val="002F07B9"/>
    <w:rsid w:val="002F4090"/>
    <w:rsid w:val="002F7D97"/>
    <w:rsid w:val="00312A47"/>
    <w:rsid w:val="00324E96"/>
    <w:rsid w:val="003272CD"/>
    <w:rsid w:val="003510E9"/>
    <w:rsid w:val="00381CD7"/>
    <w:rsid w:val="00386237"/>
    <w:rsid w:val="003927C1"/>
    <w:rsid w:val="003971AA"/>
    <w:rsid w:val="003A65AB"/>
    <w:rsid w:val="003A7FE5"/>
    <w:rsid w:val="003C3588"/>
    <w:rsid w:val="003D33AB"/>
    <w:rsid w:val="003E1439"/>
    <w:rsid w:val="003E2C72"/>
    <w:rsid w:val="004117BB"/>
    <w:rsid w:val="00414715"/>
    <w:rsid w:val="004179F6"/>
    <w:rsid w:val="0043003C"/>
    <w:rsid w:val="00437742"/>
    <w:rsid w:val="00452DCC"/>
    <w:rsid w:val="004549F0"/>
    <w:rsid w:val="004771B2"/>
    <w:rsid w:val="004803EE"/>
    <w:rsid w:val="004804FA"/>
    <w:rsid w:val="00481795"/>
    <w:rsid w:val="00496286"/>
    <w:rsid w:val="00497C13"/>
    <w:rsid w:val="004A6AFE"/>
    <w:rsid w:val="004B34C5"/>
    <w:rsid w:val="004D1F48"/>
    <w:rsid w:val="004F436C"/>
    <w:rsid w:val="004F57EF"/>
    <w:rsid w:val="00501C11"/>
    <w:rsid w:val="00507169"/>
    <w:rsid w:val="00515119"/>
    <w:rsid w:val="005157AE"/>
    <w:rsid w:val="00526824"/>
    <w:rsid w:val="00530734"/>
    <w:rsid w:val="00535ACE"/>
    <w:rsid w:val="00535C78"/>
    <w:rsid w:val="00541611"/>
    <w:rsid w:val="005433F9"/>
    <w:rsid w:val="00555D82"/>
    <w:rsid w:val="00557E5B"/>
    <w:rsid w:val="0056116F"/>
    <w:rsid w:val="00576342"/>
    <w:rsid w:val="00576B91"/>
    <w:rsid w:val="005937A5"/>
    <w:rsid w:val="00595AB8"/>
    <w:rsid w:val="005A0445"/>
    <w:rsid w:val="005B004A"/>
    <w:rsid w:val="005C0067"/>
    <w:rsid w:val="005C1915"/>
    <w:rsid w:val="005C6936"/>
    <w:rsid w:val="005C7710"/>
    <w:rsid w:val="005C7AE8"/>
    <w:rsid w:val="005D4291"/>
    <w:rsid w:val="005E1558"/>
    <w:rsid w:val="005E794A"/>
    <w:rsid w:val="005F2EDD"/>
    <w:rsid w:val="006012F3"/>
    <w:rsid w:val="00622342"/>
    <w:rsid w:val="00623216"/>
    <w:rsid w:val="00633E18"/>
    <w:rsid w:val="00652511"/>
    <w:rsid w:val="00660EA8"/>
    <w:rsid w:val="00664B49"/>
    <w:rsid w:val="0069141B"/>
    <w:rsid w:val="006918C4"/>
    <w:rsid w:val="00694440"/>
    <w:rsid w:val="006944D0"/>
    <w:rsid w:val="006976B2"/>
    <w:rsid w:val="006A1B01"/>
    <w:rsid w:val="006A6531"/>
    <w:rsid w:val="006B5944"/>
    <w:rsid w:val="006B72D4"/>
    <w:rsid w:val="006C5BB7"/>
    <w:rsid w:val="006C7EAA"/>
    <w:rsid w:val="006D1942"/>
    <w:rsid w:val="006D3981"/>
    <w:rsid w:val="006E29FC"/>
    <w:rsid w:val="006F3962"/>
    <w:rsid w:val="007071FB"/>
    <w:rsid w:val="00712FB7"/>
    <w:rsid w:val="00717532"/>
    <w:rsid w:val="00725250"/>
    <w:rsid w:val="00732A80"/>
    <w:rsid w:val="00734F25"/>
    <w:rsid w:val="00745A67"/>
    <w:rsid w:val="00746D9E"/>
    <w:rsid w:val="00756AB3"/>
    <w:rsid w:val="00757AF9"/>
    <w:rsid w:val="007628F5"/>
    <w:rsid w:val="00764496"/>
    <w:rsid w:val="007754FA"/>
    <w:rsid w:val="00793E44"/>
    <w:rsid w:val="007951BD"/>
    <w:rsid w:val="007B333B"/>
    <w:rsid w:val="007C13E7"/>
    <w:rsid w:val="007D042E"/>
    <w:rsid w:val="00812BF6"/>
    <w:rsid w:val="00813ED3"/>
    <w:rsid w:val="00816A96"/>
    <w:rsid w:val="00821728"/>
    <w:rsid w:val="00850754"/>
    <w:rsid w:val="008530D3"/>
    <w:rsid w:val="0086058E"/>
    <w:rsid w:val="00863D16"/>
    <w:rsid w:val="00876617"/>
    <w:rsid w:val="00893D61"/>
    <w:rsid w:val="00894851"/>
    <w:rsid w:val="008B4292"/>
    <w:rsid w:val="008C5E5A"/>
    <w:rsid w:val="008C79EB"/>
    <w:rsid w:val="008D11B2"/>
    <w:rsid w:val="008D14C1"/>
    <w:rsid w:val="008D2EF2"/>
    <w:rsid w:val="008D54F9"/>
    <w:rsid w:val="008E51E0"/>
    <w:rsid w:val="008F09DC"/>
    <w:rsid w:val="008F234F"/>
    <w:rsid w:val="00926207"/>
    <w:rsid w:val="00932B5A"/>
    <w:rsid w:val="0093494C"/>
    <w:rsid w:val="00940EA4"/>
    <w:rsid w:val="00955326"/>
    <w:rsid w:val="00961D0C"/>
    <w:rsid w:val="00966F2A"/>
    <w:rsid w:val="009A126C"/>
    <w:rsid w:val="009A4F11"/>
    <w:rsid w:val="009C1B76"/>
    <w:rsid w:val="009C4368"/>
    <w:rsid w:val="009D40B7"/>
    <w:rsid w:val="009F0558"/>
    <w:rsid w:val="009F7133"/>
    <w:rsid w:val="00A068B6"/>
    <w:rsid w:val="00A20AF6"/>
    <w:rsid w:val="00A30D85"/>
    <w:rsid w:val="00A348BB"/>
    <w:rsid w:val="00A55ED1"/>
    <w:rsid w:val="00A56414"/>
    <w:rsid w:val="00A65AFD"/>
    <w:rsid w:val="00A76CC3"/>
    <w:rsid w:val="00AB1C1E"/>
    <w:rsid w:val="00AC374A"/>
    <w:rsid w:val="00AC3B18"/>
    <w:rsid w:val="00AC40E2"/>
    <w:rsid w:val="00AC6468"/>
    <w:rsid w:val="00AD65A2"/>
    <w:rsid w:val="00AF0F13"/>
    <w:rsid w:val="00AF4C4D"/>
    <w:rsid w:val="00B01BAE"/>
    <w:rsid w:val="00B0238B"/>
    <w:rsid w:val="00B21B91"/>
    <w:rsid w:val="00B26AE9"/>
    <w:rsid w:val="00B43F70"/>
    <w:rsid w:val="00B51460"/>
    <w:rsid w:val="00B534AB"/>
    <w:rsid w:val="00B56E09"/>
    <w:rsid w:val="00B5776D"/>
    <w:rsid w:val="00B6485D"/>
    <w:rsid w:val="00B649ED"/>
    <w:rsid w:val="00B73D52"/>
    <w:rsid w:val="00B74613"/>
    <w:rsid w:val="00B75B74"/>
    <w:rsid w:val="00B8556E"/>
    <w:rsid w:val="00B9417F"/>
    <w:rsid w:val="00BA13D2"/>
    <w:rsid w:val="00BB469F"/>
    <w:rsid w:val="00BC2C72"/>
    <w:rsid w:val="00BC3934"/>
    <w:rsid w:val="00BE599B"/>
    <w:rsid w:val="00BF7ED2"/>
    <w:rsid w:val="00C06A9C"/>
    <w:rsid w:val="00C3266C"/>
    <w:rsid w:val="00C34F26"/>
    <w:rsid w:val="00C420D4"/>
    <w:rsid w:val="00C47908"/>
    <w:rsid w:val="00C57D3E"/>
    <w:rsid w:val="00C7510B"/>
    <w:rsid w:val="00C9138C"/>
    <w:rsid w:val="00C93C5D"/>
    <w:rsid w:val="00CA572F"/>
    <w:rsid w:val="00CB6AA6"/>
    <w:rsid w:val="00CC3AA5"/>
    <w:rsid w:val="00CD0E7C"/>
    <w:rsid w:val="00CD4678"/>
    <w:rsid w:val="00CD5D9C"/>
    <w:rsid w:val="00CE0DBC"/>
    <w:rsid w:val="00D07CA5"/>
    <w:rsid w:val="00D15710"/>
    <w:rsid w:val="00D25AB5"/>
    <w:rsid w:val="00D261C4"/>
    <w:rsid w:val="00D37A83"/>
    <w:rsid w:val="00D50800"/>
    <w:rsid w:val="00D50CFB"/>
    <w:rsid w:val="00D52C0C"/>
    <w:rsid w:val="00D663DB"/>
    <w:rsid w:val="00D76AE4"/>
    <w:rsid w:val="00D87FEF"/>
    <w:rsid w:val="00DC6E7C"/>
    <w:rsid w:val="00DE2E52"/>
    <w:rsid w:val="00DF5885"/>
    <w:rsid w:val="00DF732E"/>
    <w:rsid w:val="00E314A0"/>
    <w:rsid w:val="00E3253E"/>
    <w:rsid w:val="00E366A2"/>
    <w:rsid w:val="00E4158C"/>
    <w:rsid w:val="00E507A3"/>
    <w:rsid w:val="00E5192F"/>
    <w:rsid w:val="00E519A6"/>
    <w:rsid w:val="00E67E59"/>
    <w:rsid w:val="00E778B9"/>
    <w:rsid w:val="00E83027"/>
    <w:rsid w:val="00E84274"/>
    <w:rsid w:val="00E85249"/>
    <w:rsid w:val="00E86F85"/>
    <w:rsid w:val="00E9310A"/>
    <w:rsid w:val="00EB1764"/>
    <w:rsid w:val="00EB78FA"/>
    <w:rsid w:val="00EC6FBB"/>
    <w:rsid w:val="00ED1FDC"/>
    <w:rsid w:val="00ED5EB4"/>
    <w:rsid w:val="00EF7B38"/>
    <w:rsid w:val="00F00B10"/>
    <w:rsid w:val="00F15219"/>
    <w:rsid w:val="00F22ABA"/>
    <w:rsid w:val="00F23F2F"/>
    <w:rsid w:val="00F537E3"/>
    <w:rsid w:val="00F614EB"/>
    <w:rsid w:val="00F62F4D"/>
    <w:rsid w:val="00F65C4A"/>
    <w:rsid w:val="00F6775C"/>
    <w:rsid w:val="00F725D2"/>
    <w:rsid w:val="00F740AB"/>
    <w:rsid w:val="00F80B9C"/>
    <w:rsid w:val="00F81FCC"/>
    <w:rsid w:val="00F90179"/>
    <w:rsid w:val="00F93C3E"/>
    <w:rsid w:val="00F94A8A"/>
    <w:rsid w:val="00F94E39"/>
    <w:rsid w:val="00F95B65"/>
    <w:rsid w:val="00F9628B"/>
    <w:rsid w:val="00FB4027"/>
    <w:rsid w:val="00FB59D3"/>
    <w:rsid w:val="00FC3A67"/>
    <w:rsid w:val="00FC6262"/>
    <w:rsid w:val="00FD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FBF26"/>
  <w15:docId w15:val="{92DBCDB6-3984-43F2-8685-AA273BA6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B18"/>
    <w:rPr>
      <w:rFonts w:ascii="Arial" w:eastAsia="Times New Roman" w:hAnsi="Arial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rsid w:val="00AC3B18"/>
    <w:pPr>
      <w:widowControl w:val="0"/>
    </w:pPr>
    <w:rPr>
      <w:rFonts w:ascii="Times New Roman" w:hAnsi="Times New Roman"/>
      <w:b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AC3B18"/>
    <w:rPr>
      <w:rFonts w:ascii="Times New Roman" w:hAnsi="Times New Roman" w:cs="Times New Roman"/>
      <w:b/>
      <w:snapToGrid w:val="0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locked/>
    <w:rsid w:val="00793E44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452DC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C6262"/>
    <w:rPr>
      <w:rFonts w:ascii="Times New Roman" w:hAnsi="Times New Roman" w:cs="Times New Roman"/>
      <w:sz w:val="2"/>
    </w:rPr>
  </w:style>
  <w:style w:type="paragraph" w:styleId="NormalnyWeb">
    <w:name w:val="Normal (Web)"/>
    <w:basedOn w:val="Normalny"/>
    <w:uiPriority w:val="99"/>
    <w:unhideWhenUsed/>
    <w:rsid w:val="004771B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771B2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6B91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6B91"/>
    <w:rPr>
      <w:rFonts w:ascii="Arial" w:eastAsia="Times New Roman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6B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4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2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36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3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3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36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6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360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836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34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0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2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6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0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8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6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54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0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018783-7A93-4385-B30F-899FFF091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Zabierzów dn</vt:lpstr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Zabierzów dn</dc:title>
  <dc:subject/>
  <dc:creator>AleSta</dc:creator>
  <cp:keywords/>
  <dc:description/>
  <cp:lastModifiedBy>Marta Otczyk</cp:lastModifiedBy>
  <cp:revision>2</cp:revision>
  <cp:lastPrinted>2026-08-11T09:45:00Z</cp:lastPrinted>
  <dcterms:created xsi:type="dcterms:W3CDTF">2026-10-20T12:28:00Z</dcterms:created>
  <dcterms:modified xsi:type="dcterms:W3CDTF">2026-10-20T12:28:00Z</dcterms:modified>
</cp:coreProperties>
</file>