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B1AEF" w14:textId="1DE08BBA" w:rsidR="006B42DA" w:rsidRPr="001D75F2" w:rsidRDefault="001D75F2" w:rsidP="001D75F2">
      <w:pPr>
        <w:jc w:val="right"/>
        <w:rPr>
          <w:rFonts w:ascii="Times New Roman" w:hAnsi="Times New Roman" w:cs="Times New Roman"/>
        </w:rPr>
      </w:pPr>
      <w:r w:rsidRPr="001D75F2">
        <w:rPr>
          <w:rFonts w:ascii="Times New Roman" w:hAnsi="Times New Roman" w:cs="Times New Roman"/>
        </w:rPr>
        <w:t>Załącznik nr 12</w:t>
      </w:r>
      <w:r w:rsidR="008A5148">
        <w:rPr>
          <w:rFonts w:ascii="Times New Roman" w:hAnsi="Times New Roman" w:cs="Times New Roman"/>
        </w:rPr>
        <w:t xml:space="preserve"> do SWZ</w:t>
      </w:r>
    </w:p>
    <w:p w14:paraId="1668AFE7" w14:textId="7864151E" w:rsidR="00692A77" w:rsidRDefault="00692A77" w:rsidP="00692A7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KARTA REALIZACJI USŁUG OPIEKUŃCZYCH </w:t>
      </w:r>
    </w:p>
    <w:p w14:paraId="2B6EA728" w14:textId="5FE598DE" w:rsidR="00FB5C11" w:rsidRDefault="00692A77" w:rsidP="00692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Miesiąc: 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4A073EC1" w14:textId="06266733" w:rsidR="00692A77" w:rsidRDefault="00692A77" w:rsidP="00692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opiekuna: ………………………………………………………</w:t>
      </w:r>
    </w:p>
    <w:p w14:paraId="38964FC9" w14:textId="7F61FBA2" w:rsidR="00692A77" w:rsidRDefault="00692A77" w:rsidP="00692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nazwisko, adres podopiecznego: ……………………………………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720581A5" w14:textId="3B9D8AEF" w:rsidR="00692A77" w:rsidRDefault="00692A77" w:rsidP="00692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……………………………………………………..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084"/>
        <w:gridCol w:w="1043"/>
        <w:gridCol w:w="1701"/>
        <w:gridCol w:w="1701"/>
        <w:gridCol w:w="1701"/>
      </w:tblGrid>
      <w:tr w:rsidR="00FE0D95" w14:paraId="1FCA0038" w14:textId="57F3DB2D" w:rsidTr="004B6131">
        <w:tc>
          <w:tcPr>
            <w:tcW w:w="562" w:type="dxa"/>
          </w:tcPr>
          <w:p w14:paraId="4D888B1A" w14:textId="17098984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692A77">
              <w:rPr>
                <w:rFonts w:ascii="Times New Roman" w:hAnsi="Times New Roman" w:cs="Times New Roman"/>
                <w:sz w:val="18"/>
                <w:szCs w:val="18"/>
              </w:rPr>
              <w:t>.p.</w:t>
            </w:r>
          </w:p>
        </w:tc>
        <w:tc>
          <w:tcPr>
            <w:tcW w:w="1084" w:type="dxa"/>
          </w:tcPr>
          <w:p w14:paraId="0A4D476E" w14:textId="563B8C5E" w:rsidR="00FE0D95" w:rsidRPr="00692A77" w:rsidRDefault="00FE0D95" w:rsidP="006B42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Data realizacji</w:t>
            </w:r>
          </w:p>
        </w:tc>
        <w:tc>
          <w:tcPr>
            <w:tcW w:w="1043" w:type="dxa"/>
          </w:tcPr>
          <w:p w14:paraId="52FFD17C" w14:textId="58661C14" w:rsidR="00FE0D95" w:rsidRPr="00692A77" w:rsidRDefault="00FE0D95" w:rsidP="006B42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Godziny realizacji</w:t>
            </w:r>
          </w:p>
        </w:tc>
        <w:tc>
          <w:tcPr>
            <w:tcW w:w="1701" w:type="dxa"/>
          </w:tcPr>
          <w:p w14:paraId="3B145AEA" w14:textId="0E7CCCED" w:rsidR="00FE0D95" w:rsidRPr="00692A77" w:rsidRDefault="00FE0D95" w:rsidP="006B42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Podpis podopiecznego</w:t>
            </w:r>
          </w:p>
        </w:tc>
        <w:tc>
          <w:tcPr>
            <w:tcW w:w="1701" w:type="dxa"/>
          </w:tcPr>
          <w:p w14:paraId="1EFA4F29" w14:textId="639322A3" w:rsidR="00FE0D95" w:rsidRDefault="00FE0D95" w:rsidP="006B42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Liczba godzin</w:t>
            </w:r>
          </w:p>
        </w:tc>
        <w:tc>
          <w:tcPr>
            <w:tcW w:w="1701" w:type="dxa"/>
          </w:tcPr>
          <w:p w14:paraId="412C2B15" w14:textId="1B1F9083" w:rsidR="00FE0D95" w:rsidRDefault="00FE0D95" w:rsidP="006B42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Uwagi</w:t>
            </w:r>
          </w:p>
        </w:tc>
      </w:tr>
      <w:tr w:rsidR="00FE0D95" w14:paraId="3D3ED97E" w14:textId="567DA762" w:rsidTr="004B6131">
        <w:tc>
          <w:tcPr>
            <w:tcW w:w="562" w:type="dxa"/>
          </w:tcPr>
          <w:p w14:paraId="23773917" w14:textId="61EC29B4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2A7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084" w:type="dxa"/>
          </w:tcPr>
          <w:p w14:paraId="2FD5EB8B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</w:tcPr>
          <w:p w14:paraId="2470E887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A954C66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D712696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D8B43E1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6B2044A9" w14:textId="52B7CA15" w:rsidTr="004B6131">
        <w:tc>
          <w:tcPr>
            <w:tcW w:w="562" w:type="dxa"/>
          </w:tcPr>
          <w:p w14:paraId="2F2A7DBB" w14:textId="38F49A0D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2A77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084" w:type="dxa"/>
          </w:tcPr>
          <w:p w14:paraId="0C26494D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</w:tcPr>
          <w:p w14:paraId="6CC8545F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C59AF7B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93A26CB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FD05C12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261B2E1B" w14:textId="27691394" w:rsidTr="004B6131">
        <w:tc>
          <w:tcPr>
            <w:tcW w:w="562" w:type="dxa"/>
          </w:tcPr>
          <w:p w14:paraId="4FF6FA1C" w14:textId="2C065CAF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2A77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084" w:type="dxa"/>
          </w:tcPr>
          <w:p w14:paraId="50E5E19B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</w:tcPr>
          <w:p w14:paraId="63DCB493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508526E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247142E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520E41E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463575C3" w14:textId="59DC1416" w:rsidTr="004B6131">
        <w:tc>
          <w:tcPr>
            <w:tcW w:w="562" w:type="dxa"/>
          </w:tcPr>
          <w:p w14:paraId="7BC47CB3" w14:textId="28A99E1C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2A77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084" w:type="dxa"/>
          </w:tcPr>
          <w:p w14:paraId="3BF0D664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</w:tcPr>
          <w:p w14:paraId="341C7D50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400297F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2F74025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AFB6AE1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07641FC3" w14:textId="4A40203D" w:rsidTr="004B6131">
        <w:tc>
          <w:tcPr>
            <w:tcW w:w="562" w:type="dxa"/>
          </w:tcPr>
          <w:p w14:paraId="0BF39D59" w14:textId="7CF43BA2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2A77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084" w:type="dxa"/>
          </w:tcPr>
          <w:p w14:paraId="1BE81B34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</w:tcPr>
          <w:p w14:paraId="4D4F96F0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15E467D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EDCD683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921B096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5A3D5A67" w14:textId="3C801799" w:rsidTr="004B6131">
        <w:tc>
          <w:tcPr>
            <w:tcW w:w="562" w:type="dxa"/>
          </w:tcPr>
          <w:p w14:paraId="0F9BBB53" w14:textId="71F91772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2A77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084" w:type="dxa"/>
          </w:tcPr>
          <w:p w14:paraId="646E27E8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</w:tcPr>
          <w:p w14:paraId="70FDD76E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53E833B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6D04B2B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9162FC3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2DB3CF01" w14:textId="033303E4" w:rsidTr="004B6131">
        <w:tc>
          <w:tcPr>
            <w:tcW w:w="562" w:type="dxa"/>
          </w:tcPr>
          <w:p w14:paraId="7EC217CD" w14:textId="76E0D92D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2A77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084" w:type="dxa"/>
          </w:tcPr>
          <w:p w14:paraId="7718135F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</w:tcPr>
          <w:p w14:paraId="71AC261C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43EF116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49F9D5E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728F035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22A8EC42" w14:textId="58940BCE" w:rsidTr="004B6131">
        <w:tc>
          <w:tcPr>
            <w:tcW w:w="562" w:type="dxa"/>
          </w:tcPr>
          <w:p w14:paraId="6619367F" w14:textId="7B3EDCE0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1084" w:type="dxa"/>
          </w:tcPr>
          <w:p w14:paraId="704C9DDF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</w:tcPr>
          <w:p w14:paraId="465157E4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9A5A49D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CEAA804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295B38E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51EB1A23" w14:textId="041620A3" w:rsidTr="004B6131">
        <w:tc>
          <w:tcPr>
            <w:tcW w:w="562" w:type="dxa"/>
          </w:tcPr>
          <w:p w14:paraId="457C75EB" w14:textId="32FEC3AC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084" w:type="dxa"/>
          </w:tcPr>
          <w:p w14:paraId="52C49F52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</w:tcPr>
          <w:p w14:paraId="5C20FCA8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8899A23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8194081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FEEBCB8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63F3163E" w14:textId="64CABED3" w:rsidTr="004B6131">
        <w:tc>
          <w:tcPr>
            <w:tcW w:w="562" w:type="dxa"/>
          </w:tcPr>
          <w:p w14:paraId="4356A06F" w14:textId="48890550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1084" w:type="dxa"/>
          </w:tcPr>
          <w:p w14:paraId="6D55957E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</w:tcPr>
          <w:p w14:paraId="0754F472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1325BA8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D88F803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10798A4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7918C91E" w14:textId="2B77AC50" w:rsidTr="004B6131">
        <w:tc>
          <w:tcPr>
            <w:tcW w:w="562" w:type="dxa"/>
          </w:tcPr>
          <w:p w14:paraId="2C951AC5" w14:textId="655C5D0D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1084" w:type="dxa"/>
          </w:tcPr>
          <w:p w14:paraId="6F30BC33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</w:tcPr>
          <w:p w14:paraId="3BB0D90E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A83B08D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CE1F34F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91A3FA6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01453E68" w14:textId="6F087AD3" w:rsidTr="004B6131">
        <w:tc>
          <w:tcPr>
            <w:tcW w:w="562" w:type="dxa"/>
          </w:tcPr>
          <w:p w14:paraId="46E87112" w14:textId="6E47D1E1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1084" w:type="dxa"/>
          </w:tcPr>
          <w:p w14:paraId="5E468C0A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</w:tcPr>
          <w:p w14:paraId="537746EE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1E8F680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938ED19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35CE158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531193AF" w14:textId="0D3DCE01" w:rsidTr="004B6131">
        <w:tc>
          <w:tcPr>
            <w:tcW w:w="562" w:type="dxa"/>
          </w:tcPr>
          <w:p w14:paraId="5877CE35" w14:textId="430EF0B9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</w:p>
        </w:tc>
        <w:tc>
          <w:tcPr>
            <w:tcW w:w="1084" w:type="dxa"/>
          </w:tcPr>
          <w:p w14:paraId="072EAA77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</w:tcPr>
          <w:p w14:paraId="244E42B1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9614143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C2816CB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714B875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755CE2A1" w14:textId="10F52DE8" w:rsidTr="004B6131">
        <w:tc>
          <w:tcPr>
            <w:tcW w:w="562" w:type="dxa"/>
          </w:tcPr>
          <w:p w14:paraId="645B9370" w14:textId="467D303B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</w:p>
        </w:tc>
        <w:tc>
          <w:tcPr>
            <w:tcW w:w="1084" w:type="dxa"/>
          </w:tcPr>
          <w:p w14:paraId="28341AFD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</w:tcPr>
          <w:p w14:paraId="71FC1394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E881364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D812BD7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8EEE91C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0F047E9C" w14:textId="7071AA1D" w:rsidTr="004B6131">
        <w:tc>
          <w:tcPr>
            <w:tcW w:w="562" w:type="dxa"/>
          </w:tcPr>
          <w:p w14:paraId="076F2BB5" w14:textId="63943478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</w:p>
        </w:tc>
        <w:tc>
          <w:tcPr>
            <w:tcW w:w="1084" w:type="dxa"/>
          </w:tcPr>
          <w:p w14:paraId="4EEC83EA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</w:tcPr>
          <w:p w14:paraId="628D7495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7BE6A64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F10ABA7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3981DA9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624A1BB0" w14:textId="0DB6B171" w:rsidTr="004B6131">
        <w:tc>
          <w:tcPr>
            <w:tcW w:w="562" w:type="dxa"/>
          </w:tcPr>
          <w:p w14:paraId="3A79D8F3" w14:textId="3A4ECB30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1084" w:type="dxa"/>
          </w:tcPr>
          <w:p w14:paraId="6F84B78B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</w:tcPr>
          <w:p w14:paraId="51824475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D892B2D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B0B3757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4C1F5BF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449E61C7" w14:textId="0FFD74FC" w:rsidTr="004B6131">
        <w:tc>
          <w:tcPr>
            <w:tcW w:w="562" w:type="dxa"/>
          </w:tcPr>
          <w:p w14:paraId="50150D92" w14:textId="019ACE67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</w:t>
            </w:r>
          </w:p>
        </w:tc>
        <w:tc>
          <w:tcPr>
            <w:tcW w:w="1084" w:type="dxa"/>
          </w:tcPr>
          <w:p w14:paraId="52B683B0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</w:tcPr>
          <w:p w14:paraId="3EE6D51F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88AEC77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BF33B4C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97D9DCC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0159E459" w14:textId="331B6211" w:rsidTr="004B6131">
        <w:tc>
          <w:tcPr>
            <w:tcW w:w="562" w:type="dxa"/>
          </w:tcPr>
          <w:p w14:paraId="0B19F340" w14:textId="763A36E9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2A77">
              <w:rPr>
                <w:rFonts w:ascii="Times New Roman" w:hAnsi="Times New Roman" w:cs="Times New Roman"/>
                <w:sz w:val="18"/>
                <w:szCs w:val="18"/>
              </w:rPr>
              <w:t>18.</w:t>
            </w:r>
          </w:p>
        </w:tc>
        <w:tc>
          <w:tcPr>
            <w:tcW w:w="1084" w:type="dxa"/>
          </w:tcPr>
          <w:p w14:paraId="7D959D90" w14:textId="77777777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dxa"/>
          </w:tcPr>
          <w:p w14:paraId="6FCA89CE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815A4A3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36341E5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C8E008A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62188E6A" w14:textId="2EB78A39" w:rsidTr="004B6131">
        <w:tc>
          <w:tcPr>
            <w:tcW w:w="562" w:type="dxa"/>
          </w:tcPr>
          <w:p w14:paraId="7099E9B8" w14:textId="6B411B9E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</w:t>
            </w:r>
          </w:p>
        </w:tc>
        <w:tc>
          <w:tcPr>
            <w:tcW w:w="1084" w:type="dxa"/>
          </w:tcPr>
          <w:p w14:paraId="5BA82B4F" w14:textId="77777777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dxa"/>
          </w:tcPr>
          <w:p w14:paraId="5D9257A1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238A4D6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66A3B87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23E6940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37193D6C" w14:textId="3F588D19" w:rsidTr="004B6131">
        <w:tc>
          <w:tcPr>
            <w:tcW w:w="562" w:type="dxa"/>
          </w:tcPr>
          <w:p w14:paraId="631C6F31" w14:textId="5B301F40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</w:t>
            </w:r>
          </w:p>
        </w:tc>
        <w:tc>
          <w:tcPr>
            <w:tcW w:w="1084" w:type="dxa"/>
          </w:tcPr>
          <w:p w14:paraId="54E2A036" w14:textId="77777777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dxa"/>
          </w:tcPr>
          <w:p w14:paraId="152929A9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72FFD67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548AA27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329D18C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5313E585" w14:textId="3658BD0E" w:rsidTr="004B6131">
        <w:tc>
          <w:tcPr>
            <w:tcW w:w="562" w:type="dxa"/>
          </w:tcPr>
          <w:p w14:paraId="6EF8E52A" w14:textId="23DFBAE0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</w:p>
        </w:tc>
        <w:tc>
          <w:tcPr>
            <w:tcW w:w="1084" w:type="dxa"/>
          </w:tcPr>
          <w:p w14:paraId="5D7C67B4" w14:textId="77777777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dxa"/>
          </w:tcPr>
          <w:p w14:paraId="08A35084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C548F8C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8912560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55989B9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119A2601" w14:textId="57052432" w:rsidTr="004B6131">
        <w:tc>
          <w:tcPr>
            <w:tcW w:w="562" w:type="dxa"/>
          </w:tcPr>
          <w:p w14:paraId="3D58FC4E" w14:textId="33857F2A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</w:t>
            </w:r>
          </w:p>
        </w:tc>
        <w:tc>
          <w:tcPr>
            <w:tcW w:w="1084" w:type="dxa"/>
          </w:tcPr>
          <w:p w14:paraId="19D3FFC6" w14:textId="77777777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dxa"/>
          </w:tcPr>
          <w:p w14:paraId="750814AF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20E81E6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91FDAFA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B4A6F85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6413CEFC" w14:textId="71A54DF4" w:rsidTr="004B6131">
        <w:tc>
          <w:tcPr>
            <w:tcW w:w="562" w:type="dxa"/>
          </w:tcPr>
          <w:p w14:paraId="61B0B8D9" w14:textId="435F75F8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</w:t>
            </w:r>
          </w:p>
        </w:tc>
        <w:tc>
          <w:tcPr>
            <w:tcW w:w="1084" w:type="dxa"/>
          </w:tcPr>
          <w:p w14:paraId="53B0376B" w14:textId="77777777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dxa"/>
          </w:tcPr>
          <w:p w14:paraId="2A4AF4DD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8A098D4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6C8D002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DAC8798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076B4094" w14:textId="0EDAB919" w:rsidTr="004B6131">
        <w:tc>
          <w:tcPr>
            <w:tcW w:w="562" w:type="dxa"/>
          </w:tcPr>
          <w:p w14:paraId="66F88ECF" w14:textId="4A0144D1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</w:t>
            </w:r>
          </w:p>
        </w:tc>
        <w:tc>
          <w:tcPr>
            <w:tcW w:w="1084" w:type="dxa"/>
          </w:tcPr>
          <w:p w14:paraId="688B7F4D" w14:textId="77777777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dxa"/>
          </w:tcPr>
          <w:p w14:paraId="4A9FA096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8E07EBE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824A635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7FBB6B1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48B0CA04" w14:textId="0E9C9080" w:rsidTr="004B6131">
        <w:tc>
          <w:tcPr>
            <w:tcW w:w="562" w:type="dxa"/>
          </w:tcPr>
          <w:p w14:paraId="3899236A" w14:textId="504BDF32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</w:t>
            </w:r>
          </w:p>
        </w:tc>
        <w:tc>
          <w:tcPr>
            <w:tcW w:w="1084" w:type="dxa"/>
          </w:tcPr>
          <w:p w14:paraId="65F07571" w14:textId="77777777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dxa"/>
          </w:tcPr>
          <w:p w14:paraId="54D66B62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0E267B1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844DABD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7603D11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76B089BC" w14:textId="3213825A" w:rsidTr="004B6131">
        <w:tc>
          <w:tcPr>
            <w:tcW w:w="562" w:type="dxa"/>
          </w:tcPr>
          <w:p w14:paraId="4142D7B1" w14:textId="1FB0D3CC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</w:t>
            </w:r>
          </w:p>
        </w:tc>
        <w:tc>
          <w:tcPr>
            <w:tcW w:w="1084" w:type="dxa"/>
          </w:tcPr>
          <w:p w14:paraId="3C596BC8" w14:textId="77777777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dxa"/>
          </w:tcPr>
          <w:p w14:paraId="4D88A043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D79048F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CACDC8B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17C93FB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00369BCF" w14:textId="1345E37F" w:rsidTr="004B6131">
        <w:tc>
          <w:tcPr>
            <w:tcW w:w="562" w:type="dxa"/>
          </w:tcPr>
          <w:p w14:paraId="6DA0DC71" w14:textId="64C1EE50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</w:t>
            </w:r>
          </w:p>
        </w:tc>
        <w:tc>
          <w:tcPr>
            <w:tcW w:w="1084" w:type="dxa"/>
          </w:tcPr>
          <w:p w14:paraId="4F35D1A9" w14:textId="77777777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dxa"/>
          </w:tcPr>
          <w:p w14:paraId="5EB92EEA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1499DC7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F98E105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B353468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76864E95" w14:textId="43287F9A" w:rsidTr="004B6131">
        <w:tc>
          <w:tcPr>
            <w:tcW w:w="562" w:type="dxa"/>
          </w:tcPr>
          <w:p w14:paraId="4A0416BD" w14:textId="5D9C3491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</w:t>
            </w:r>
          </w:p>
        </w:tc>
        <w:tc>
          <w:tcPr>
            <w:tcW w:w="1084" w:type="dxa"/>
          </w:tcPr>
          <w:p w14:paraId="19E91B07" w14:textId="77777777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dxa"/>
          </w:tcPr>
          <w:p w14:paraId="1EBE98C3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0F733AE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2E63AD7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3B420AC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21C2E43B" w14:textId="30562547" w:rsidTr="004B6131">
        <w:tc>
          <w:tcPr>
            <w:tcW w:w="562" w:type="dxa"/>
          </w:tcPr>
          <w:p w14:paraId="1981A90F" w14:textId="126DC3C8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</w:t>
            </w:r>
          </w:p>
        </w:tc>
        <w:tc>
          <w:tcPr>
            <w:tcW w:w="1084" w:type="dxa"/>
          </w:tcPr>
          <w:p w14:paraId="1E3F72E7" w14:textId="77777777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dxa"/>
          </w:tcPr>
          <w:p w14:paraId="0327C237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7527799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13E65FF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3E0D082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5FFB760C" w14:textId="12AC0284" w:rsidTr="004B6131">
        <w:tc>
          <w:tcPr>
            <w:tcW w:w="562" w:type="dxa"/>
          </w:tcPr>
          <w:p w14:paraId="4CBA6607" w14:textId="53270B17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</w:t>
            </w:r>
          </w:p>
        </w:tc>
        <w:tc>
          <w:tcPr>
            <w:tcW w:w="1084" w:type="dxa"/>
          </w:tcPr>
          <w:p w14:paraId="25E8F608" w14:textId="77777777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dxa"/>
          </w:tcPr>
          <w:p w14:paraId="7533626D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F53E16A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E08F9AB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BE93C05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08332885" w14:textId="6DB08340" w:rsidTr="004B6131">
        <w:tc>
          <w:tcPr>
            <w:tcW w:w="562" w:type="dxa"/>
          </w:tcPr>
          <w:p w14:paraId="4CECA2B2" w14:textId="777BC4A8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</w:t>
            </w:r>
          </w:p>
        </w:tc>
        <w:tc>
          <w:tcPr>
            <w:tcW w:w="1084" w:type="dxa"/>
          </w:tcPr>
          <w:p w14:paraId="2D2A5591" w14:textId="77777777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dxa"/>
          </w:tcPr>
          <w:p w14:paraId="4C21596B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6702B20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B72148F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7A81CC5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  <w:tr w:rsidR="00FE0D95" w14:paraId="5DFC3F12" w14:textId="77648868" w:rsidTr="004B6131">
        <w:tc>
          <w:tcPr>
            <w:tcW w:w="562" w:type="dxa"/>
          </w:tcPr>
          <w:p w14:paraId="2DA62B24" w14:textId="456FED52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32.</w:t>
            </w:r>
          </w:p>
        </w:tc>
        <w:tc>
          <w:tcPr>
            <w:tcW w:w="1084" w:type="dxa"/>
          </w:tcPr>
          <w:p w14:paraId="5AD1E017" w14:textId="77777777" w:rsidR="00FE0D95" w:rsidRPr="00692A77" w:rsidRDefault="00FE0D95" w:rsidP="00692A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dxa"/>
          </w:tcPr>
          <w:p w14:paraId="408EAE4B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CC14837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0E89A67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6D1EBA0" w14:textId="77777777" w:rsidR="00FE0D95" w:rsidRDefault="00FE0D95" w:rsidP="00692A77">
            <w:pPr>
              <w:rPr>
                <w:rFonts w:ascii="Times New Roman" w:hAnsi="Times New Roman" w:cs="Times New Roman"/>
              </w:rPr>
            </w:pPr>
          </w:p>
        </w:tc>
      </w:tr>
    </w:tbl>
    <w:p w14:paraId="1EA8D11D" w14:textId="77777777" w:rsidR="00692A77" w:rsidRDefault="00692A77" w:rsidP="00692A77">
      <w:pPr>
        <w:rPr>
          <w:rFonts w:ascii="Times New Roman" w:hAnsi="Times New Roman" w:cs="Times New Roman"/>
        </w:rPr>
      </w:pPr>
    </w:p>
    <w:p w14:paraId="58E7C9D1" w14:textId="113645E8" w:rsidR="00C529E8" w:rsidRDefault="00CC0953" w:rsidP="00692A7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Łączna ilość zrealizowanych godzin w miesiąc</w:t>
      </w:r>
      <w:r w:rsidR="000505C9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…….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. 2027 r. wyniosła </w:t>
      </w:r>
      <w:r w:rsidR="00692A77" w:rsidRPr="00CC0953">
        <w:rPr>
          <w:rFonts w:ascii="Times New Roman" w:hAnsi="Times New Roman" w:cs="Times New Roman"/>
          <w:sz w:val="20"/>
          <w:szCs w:val="20"/>
        </w:rPr>
        <w:t>………………</w:t>
      </w:r>
      <w:r>
        <w:rPr>
          <w:rFonts w:ascii="Times New Roman" w:hAnsi="Times New Roman" w:cs="Times New Roman"/>
          <w:sz w:val="20"/>
          <w:szCs w:val="20"/>
        </w:rPr>
        <w:t xml:space="preserve"> godzin</w:t>
      </w:r>
    </w:p>
    <w:p w14:paraId="16E84C77" w14:textId="72457FB1" w:rsidR="00CC0953" w:rsidRPr="00CC0953" w:rsidRDefault="00CC0953" w:rsidP="00C529E8">
      <w:pPr>
        <w:ind w:left="2124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Czytelny podpis opiekuna ………………………………………</w:t>
      </w:r>
      <w:proofErr w:type="gramStart"/>
      <w:r>
        <w:rPr>
          <w:rFonts w:ascii="Times New Roman" w:hAnsi="Times New Roman" w:cs="Times New Roman"/>
          <w:sz w:val="20"/>
          <w:szCs w:val="20"/>
        </w:rPr>
        <w:t>…….</w:t>
      </w:r>
      <w:proofErr w:type="gramEnd"/>
      <w:r>
        <w:rPr>
          <w:rFonts w:ascii="Times New Roman" w:hAnsi="Times New Roman" w:cs="Times New Roman"/>
          <w:sz w:val="20"/>
          <w:szCs w:val="20"/>
        </w:rPr>
        <w:t>.</w:t>
      </w:r>
    </w:p>
    <w:sectPr w:rsidR="00CC0953" w:rsidRPr="00CC0953" w:rsidSect="00692A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E83"/>
    <w:rsid w:val="000505C9"/>
    <w:rsid w:val="000E1E83"/>
    <w:rsid w:val="001D75F2"/>
    <w:rsid w:val="002F0A9C"/>
    <w:rsid w:val="004362F9"/>
    <w:rsid w:val="00692A77"/>
    <w:rsid w:val="006B42DA"/>
    <w:rsid w:val="008A5148"/>
    <w:rsid w:val="00A9233D"/>
    <w:rsid w:val="00C529E8"/>
    <w:rsid w:val="00CC0953"/>
    <w:rsid w:val="00D11F28"/>
    <w:rsid w:val="00DB3169"/>
    <w:rsid w:val="00F858DB"/>
    <w:rsid w:val="00FB5C11"/>
    <w:rsid w:val="00FE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B778A"/>
  <w15:chartTrackingRefBased/>
  <w15:docId w15:val="{0AEFD778-86D1-43AF-BB55-96FC9A2A2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E1E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1E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1E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1E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1E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1E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1E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1E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1E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1E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1E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1E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1E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1E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1E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1E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1E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1E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1E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1E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1E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1E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1E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1E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E1E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E1E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1E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1E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1E8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92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Bodzak</dc:creator>
  <cp:keywords/>
  <dc:description/>
  <cp:lastModifiedBy>Elżbieta Bodzak</cp:lastModifiedBy>
  <cp:revision>8</cp:revision>
  <dcterms:created xsi:type="dcterms:W3CDTF">2026-10-01T06:04:00Z</dcterms:created>
  <dcterms:modified xsi:type="dcterms:W3CDTF">2026-10-15T13:07:00Z</dcterms:modified>
</cp:coreProperties>
</file>