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3E17D" w14:textId="77777777" w:rsidR="00B74494" w:rsidRPr="00166E82" w:rsidRDefault="00B74494" w:rsidP="00B7449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66E82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432E50C0" w14:textId="77777777" w:rsidR="00B74494" w:rsidRPr="00166E82" w:rsidRDefault="00B74494" w:rsidP="00B7449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66E82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166E82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62DCB582" w14:textId="77777777" w:rsidR="00B74494" w:rsidRPr="00166E82" w:rsidRDefault="00B74494" w:rsidP="00B74494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66E82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482C1B4F" w14:textId="77777777" w:rsidR="00B74494" w:rsidRPr="00F943BF" w:rsidRDefault="00B74494" w:rsidP="00B7449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7FAC6190" w14:textId="7217C57D" w:rsidR="00B74494" w:rsidRPr="00166E82" w:rsidRDefault="00B74494" w:rsidP="00166E82">
      <w:pPr>
        <w:rPr>
          <w:rFonts w:ascii="Times New Roman" w:hAnsi="Times New Roman" w:cs="Times New Roman"/>
          <w:sz w:val="24"/>
          <w:szCs w:val="24"/>
        </w:rPr>
      </w:pPr>
      <w:r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CE1A86"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A25CF"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                                                                 </w:t>
      </w:r>
      <w:r w:rsidR="00166E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166E82" w:rsidRPr="00166E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166E82">
        <w:rPr>
          <w:rFonts w:ascii="Times New Roman" w:hAnsi="Times New Roman" w:cs="Times New Roman"/>
          <w:sz w:val="24"/>
          <w:szCs w:val="24"/>
        </w:rPr>
        <w:t xml:space="preserve">Załącznik nr 3a do SWZ </w:t>
      </w:r>
    </w:p>
    <w:p w14:paraId="1327E021" w14:textId="77777777" w:rsidR="00B74494" w:rsidRPr="00EB52C5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Dane Wykonawcy: </w:t>
      </w:r>
    </w:p>
    <w:p w14:paraId="7BCE0D8E" w14:textId="77777777" w:rsidR="00B74494" w:rsidRPr="00EB52C5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Nazwa …………………… </w:t>
      </w:r>
    </w:p>
    <w:p w14:paraId="2AEAE9F0" w14:textId="77777777" w:rsidR="00B74494" w:rsidRPr="00EB52C5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Adres   …………………… </w:t>
      </w:r>
    </w:p>
    <w:p w14:paraId="111D5EA7" w14:textId="77777777" w:rsidR="00B74494" w:rsidRPr="00EB52C5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EB52C5">
        <w:rPr>
          <w:rFonts w:ascii="Times New Roman" w:hAnsi="Times New Roman" w:cs="Times New Roman"/>
          <w:sz w:val="24"/>
          <w:szCs w:val="24"/>
        </w:rPr>
        <w:t xml:space="preserve">NIP      …………………… </w:t>
      </w:r>
    </w:p>
    <w:p w14:paraId="26A6BD10" w14:textId="1FB39D21" w:rsidR="00B74494" w:rsidRPr="00B74494" w:rsidRDefault="00B74494" w:rsidP="00B74494">
      <w:pPr>
        <w:jc w:val="center"/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>Oświadczenie Wykonawcy</w:t>
      </w:r>
    </w:p>
    <w:p w14:paraId="565F43A9" w14:textId="489FD07B" w:rsidR="00B74494" w:rsidRDefault="00B74494" w:rsidP="00B74494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519">
        <w:rPr>
          <w:rFonts w:ascii="Times New Roman" w:hAnsi="Times New Roman" w:cs="Times New Roman"/>
          <w:b/>
          <w:sz w:val="24"/>
          <w:szCs w:val="24"/>
        </w:rPr>
        <w:t xml:space="preserve">O NIEPODLEGANIU WYKLUCZENIU Z POSTĘPOWANIA UWZGLĘDNIAJĄCE </w:t>
      </w:r>
      <w:r w:rsidRPr="00F90519">
        <w:rPr>
          <w:rFonts w:ascii="Times New Roman" w:hAnsi="Times New Roman" w:cs="Times New Roman"/>
          <w:b/>
          <w:sz w:val="24"/>
          <w:szCs w:val="24"/>
          <w:u w:val="single"/>
        </w:rPr>
        <w:t>PRZESŁANKI WYKLUCZENIA Z ART. 7 UST. 1 USTAWY O SZCZEGÓLNYCH ROZWIĄZANIACH W ZAKRESIE PRZECIWDZIAŁANIA WSPIERANIU AGRESJI NA UKRAINĘ ORAZ SŁUŻĄCYCH OCHRONIE BEZPIECZEŃSTWA NARODOWEGO</w:t>
      </w:r>
      <w:r w:rsidRPr="00B74494">
        <w:rPr>
          <w:rFonts w:ascii="Times New Roman" w:hAnsi="Times New Roman" w:cs="Times New Roman"/>
          <w:sz w:val="24"/>
          <w:szCs w:val="24"/>
        </w:rPr>
        <w:t xml:space="preserve"> składane na podstawie art. 125 ust. 1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14:paraId="3B03D7FB" w14:textId="2F95BD08" w:rsidR="00B74494" w:rsidRPr="005C4B2E" w:rsidRDefault="00B74494" w:rsidP="005C4B2E">
      <w:pPr>
        <w:jc w:val="both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>Na potrzeby postępowania o udzielenie zamówienia publicznego</w:t>
      </w:r>
      <w:r w:rsidR="005C4B2E" w:rsidRPr="005C4B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4B2E"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="005C4B2E"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</w:t>
      </w:r>
      <w:r w:rsidR="005C4B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4B2E"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 w:rsidR="005C4B2E"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="005C4B2E"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 w:rsidR="005C4B2E"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14:paraId="0E8C84B3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oświadczam, co następuje: </w:t>
      </w:r>
      <w:bookmarkStart w:id="0" w:name="_GoBack"/>
      <w:bookmarkEnd w:id="0"/>
    </w:p>
    <w:p w14:paraId="7E2CE141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OŚWIADCZENIA DOTYCZĄCE PODSTAW WYKLUCZENIA: </w:t>
      </w:r>
    </w:p>
    <w:p w14:paraId="62D6CCB1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1. Oświadczam, że nie podlegam wykluczeniu z postępowania na podstawie  art. 108 ust. 1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8E8F7B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2. Oświadczam, że nie podlegam wykluczeniu z postępowania na podstawie  art. 109 ust. 1, pkt 4), 5), 7)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4F1E49" w14:textId="77777777" w:rsidR="005C4B2E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3. Oświadczam, że zachodzą w stosunku do mnie podstawy wykluczenia z postępowania na podstawie art. ………….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 (podać mającą zastosowanie podstawę wykluczenia spośród wymienionych w art. 108 ust. 1 pkt 1, 2 i 5 lub art. 109 ust. 1 pkt 2-5 i 7-10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B233EC6" w14:textId="1E819C1F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 podjąłem następujące środki naprawcze i zapobiegawcze: ………………………………………………………………………………………………… 4. 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835)1.  </w:t>
      </w:r>
    </w:p>
    <w:p w14:paraId="1D2CDB10" w14:textId="77777777" w:rsidR="005C4B2E" w:rsidRDefault="005C4B2E">
      <w:pPr>
        <w:rPr>
          <w:rFonts w:ascii="Times New Roman" w:hAnsi="Times New Roman" w:cs="Times New Roman"/>
          <w:sz w:val="24"/>
          <w:szCs w:val="24"/>
        </w:rPr>
      </w:pPr>
    </w:p>
    <w:p w14:paraId="4183F704" w14:textId="0F49CC3C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OŚWIADCZENIE DOTYCZĄCE PODANYCH INFORMACJI: </w:t>
      </w:r>
    </w:p>
    <w:p w14:paraId="16049969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lastRenderedPageBreak/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 </w:t>
      </w:r>
    </w:p>
    <w:p w14:paraId="04FC7CFC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INFORMACJA DOTYCZĄCA DOSTĘPU DO PODMIOTOWYCH ŚRODKÓW DOWODOWYCH: </w:t>
      </w:r>
    </w:p>
    <w:p w14:paraId="51E17750" w14:textId="77777777" w:rsidR="00B74494" w:rsidRDefault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2D5E7F9F" w14:textId="42C258A1" w:rsidR="00B74494" w:rsidRDefault="00B74494" w:rsidP="00B7449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 .. (wskazać podmiotowy środek dowodowy, adres internetowy, wydający urząd lub organ, dokładne dane referencyjne dokumentacji) </w:t>
      </w:r>
    </w:p>
    <w:p w14:paraId="34CF00CA" w14:textId="1935D043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40835875" w14:textId="09E54A3D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3C5DAF72" w14:textId="71208579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07AD63BA" w14:textId="21D79849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66F9E775" w14:textId="1C316386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2DC3D45D" w14:textId="475CD5FD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4F8A25CC" w14:textId="01D8E99E" w:rsid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7986F217" w14:textId="77777777" w:rsidR="005C4B2E" w:rsidRPr="005C4B2E" w:rsidRDefault="005C4B2E" w:rsidP="005C4B2E">
      <w:pPr>
        <w:rPr>
          <w:rFonts w:ascii="Times New Roman" w:hAnsi="Times New Roman" w:cs="Times New Roman"/>
          <w:sz w:val="24"/>
          <w:szCs w:val="24"/>
        </w:rPr>
      </w:pPr>
    </w:p>
    <w:p w14:paraId="5F9D227E" w14:textId="77777777" w:rsidR="00B74494" w:rsidRPr="005C4B2E" w:rsidRDefault="00B74494" w:rsidP="005C4B2E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5C4B2E">
        <w:rPr>
          <w:rFonts w:ascii="Times New Roman" w:hAnsi="Times New Roman" w:cs="Times New Roman"/>
          <w:i/>
          <w:iCs/>
          <w:sz w:val="20"/>
          <w:szCs w:val="20"/>
        </w:rPr>
        <w:t>Pzp</w:t>
      </w:r>
      <w:proofErr w:type="spellEnd"/>
      <w:r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 wyklucza się: </w:t>
      </w:r>
    </w:p>
    <w:p w14:paraId="1F934671" w14:textId="77777777" w:rsidR="00B74494" w:rsidRPr="005C4B2E" w:rsidRDefault="00B74494" w:rsidP="005C4B2E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1A26FDE2" w14:textId="77777777" w:rsidR="00B74494" w:rsidRPr="005C4B2E" w:rsidRDefault="00B74494" w:rsidP="005C4B2E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 w14:paraId="78BA1448" w14:textId="49C5E130" w:rsidR="00B74494" w:rsidRPr="005C4B2E" w:rsidRDefault="00B74494" w:rsidP="005C4B2E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5C4B2E">
        <w:rPr>
          <w:rFonts w:ascii="Times New Roman" w:hAnsi="Times New Roman" w:cs="Times New Roman"/>
          <w:i/>
          <w:iCs/>
          <w:sz w:val="20"/>
          <w:szCs w:val="20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</w:t>
      </w:r>
      <w:r w:rsidR="005C4B2E" w:rsidRPr="005C4B2E">
        <w:t xml:space="preserve"> </w:t>
      </w:r>
      <w:r w:rsidR="005C4B2E"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lutego 2022 r., o ile został wpisany na listę na podstawie decyzji w sprawie wpisu na listę rozstrzygającej o zastosowaniu środka, o którym mowa w art. 1 pkt 3 ustawy. </w:t>
      </w:r>
      <w:r w:rsidRPr="005C4B2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196482B8" w14:textId="3FF79347" w:rsidR="005C4B2E" w:rsidRDefault="005C4B2E" w:rsidP="00B7449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7D9DABF" w14:textId="1BA97D99" w:rsidR="005C4B2E" w:rsidRDefault="005C4B2E" w:rsidP="00B7449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50441080" w14:textId="5E39E7FF" w:rsidR="005C4B2E" w:rsidRDefault="005C4B2E" w:rsidP="00B7449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82AF33E" w14:textId="77777777" w:rsidR="005C4B2E" w:rsidRPr="00B74494" w:rsidRDefault="005C4B2E" w:rsidP="00B7449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874AF90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2) .................................................................................................................................................... </w:t>
      </w:r>
      <w:r w:rsidRPr="00B74494">
        <w:rPr>
          <w:rFonts w:ascii="Times New Roman" w:hAnsi="Times New Roman" w:cs="Times New Roman"/>
          <w:sz w:val="24"/>
          <w:szCs w:val="24"/>
        </w:rPr>
        <w:lastRenderedPageBreak/>
        <w:t xml:space="preserve">(wskazać podmiotowy środek dowodowy, adres internetowy, wydający urząd lub organ, dokładne dane referencyjne dokumentacji) </w:t>
      </w:r>
    </w:p>
    <w:p w14:paraId="77E7DE51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W przypadku certyfikatu indywidualnego, zakres, w jakim wykonawca będzie posługiwał się certyfikatem: </w:t>
      </w:r>
    </w:p>
    <w:p w14:paraId="7B81F4AA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Segoe UI Symbol" w:hAnsi="Segoe UI Symbol" w:cs="Segoe UI Symbol"/>
          <w:sz w:val="24"/>
          <w:szCs w:val="24"/>
        </w:rPr>
        <w:t>☐</w:t>
      </w:r>
      <w:r w:rsidRPr="00B74494">
        <w:rPr>
          <w:rFonts w:ascii="Times New Roman" w:hAnsi="Times New Roman" w:cs="Times New Roman"/>
          <w:sz w:val="24"/>
          <w:szCs w:val="24"/>
        </w:rPr>
        <w:t xml:space="preserve"> potwierdzenie braku podstaw wykluczenia w zakresie:</w:t>
      </w:r>
    </w:p>
    <w:p w14:paraId="24D65261" w14:textId="719038AC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  <w:r w:rsidRPr="00B744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FBF85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Oświadczam, że certyfikacja, na którą powołuję się w niniejszym postępowaniu, pozostaje ważna i nie została zawieszona w zakresie, w jakim certyfikat ma potwierdzać brak podstaw wykluczenia lub spełnianie warunków udziału w postępowaniu. </w:t>
      </w:r>
    </w:p>
    <w:p w14:paraId="5FF4407A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 </w:t>
      </w:r>
    </w:p>
    <w:p w14:paraId="7DF8F620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Działając na podstawie art. 125 ust. 1 w zw. z art. 273 ust. 2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, oświadczam, że: </w:t>
      </w:r>
    </w:p>
    <w:p w14:paraId="529AB5D5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Segoe UI Symbol" w:hAnsi="Segoe UI Symbol" w:cs="Segoe UI Symbol"/>
          <w:sz w:val="24"/>
          <w:szCs w:val="24"/>
        </w:rPr>
        <w:t>☐</w:t>
      </w:r>
      <w:r w:rsidRPr="00B74494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1AA2F9" w14:textId="77777777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Segoe UI Symbol" w:hAnsi="Segoe UI Symbol" w:cs="Segoe UI Symbol"/>
          <w:sz w:val="24"/>
          <w:szCs w:val="24"/>
        </w:rPr>
        <w:t>☐</w:t>
      </w:r>
      <w:r w:rsidRPr="00B74494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</w:t>
      </w:r>
      <w:proofErr w:type="spellStart"/>
      <w:r w:rsidRPr="00B7449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74494">
        <w:rPr>
          <w:rFonts w:ascii="Times New Roman" w:hAnsi="Times New Roman" w:cs="Times New Roman"/>
          <w:sz w:val="24"/>
          <w:szCs w:val="24"/>
        </w:rPr>
        <w:t xml:space="preserve">, w zakresie wskazanym poniżej. </w:t>
      </w:r>
    </w:p>
    <w:p w14:paraId="3E42B503" w14:textId="34B451C0" w:rsidR="00B74494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>Dane certyfikatu Numer i podmiotu oznaczenie certyfikatu: ……………………………</w:t>
      </w:r>
    </w:p>
    <w:p w14:paraId="47952D73" w14:textId="77777777" w:rsidR="005C4B2E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Nazwa </w:t>
      </w:r>
      <w:r w:rsidR="005C4B2E">
        <w:rPr>
          <w:rFonts w:ascii="Times New Roman" w:hAnsi="Times New Roman" w:cs="Times New Roman"/>
          <w:sz w:val="24"/>
          <w:szCs w:val="24"/>
        </w:rPr>
        <w:t xml:space="preserve">podmiotu </w:t>
      </w:r>
      <w:r w:rsidRPr="00B74494">
        <w:rPr>
          <w:rFonts w:ascii="Times New Roman" w:hAnsi="Times New Roman" w:cs="Times New Roman"/>
          <w:sz w:val="24"/>
          <w:szCs w:val="24"/>
        </w:rPr>
        <w:t xml:space="preserve">certyfikującego, który </w:t>
      </w:r>
      <w:r w:rsidR="005C4B2E">
        <w:rPr>
          <w:rFonts w:ascii="Times New Roman" w:hAnsi="Times New Roman" w:cs="Times New Roman"/>
          <w:sz w:val="24"/>
          <w:szCs w:val="24"/>
        </w:rPr>
        <w:t>wydał certyfikat</w:t>
      </w:r>
      <w:r w:rsidRPr="00B7449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A72822C" w14:textId="65F87845" w:rsidR="005C4B2E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Okres ważności certyfikacji: od […] do […] </w:t>
      </w:r>
    </w:p>
    <w:p w14:paraId="711EA7C3" w14:textId="77777777" w:rsidR="005C4B2E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Times New Roman" w:hAnsi="Times New Roman" w:cs="Times New Roman"/>
          <w:sz w:val="24"/>
          <w:szCs w:val="24"/>
        </w:rPr>
        <w:t xml:space="preserve">Rodzaj certyfikatu: </w:t>
      </w:r>
    </w:p>
    <w:p w14:paraId="4917AD17" w14:textId="77777777" w:rsidR="005C4B2E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Segoe UI Symbol" w:hAnsi="Segoe UI Symbol" w:cs="Segoe UI Symbol"/>
          <w:sz w:val="24"/>
          <w:szCs w:val="24"/>
        </w:rPr>
        <w:t>☐</w:t>
      </w:r>
      <w:r w:rsidRPr="00B74494">
        <w:rPr>
          <w:rFonts w:ascii="Times New Roman" w:hAnsi="Times New Roman" w:cs="Times New Roman"/>
          <w:sz w:val="24"/>
          <w:szCs w:val="24"/>
        </w:rPr>
        <w:t xml:space="preserve"> certyfikat dotyczący niepodlegania wykluczeniu; </w:t>
      </w:r>
    </w:p>
    <w:p w14:paraId="05F55621" w14:textId="77777777" w:rsidR="005C4B2E" w:rsidRDefault="00B74494" w:rsidP="00B74494">
      <w:pPr>
        <w:rPr>
          <w:rFonts w:ascii="Times New Roman" w:hAnsi="Times New Roman" w:cs="Times New Roman"/>
          <w:sz w:val="24"/>
          <w:szCs w:val="24"/>
        </w:rPr>
      </w:pPr>
      <w:r w:rsidRPr="00B74494">
        <w:rPr>
          <w:rFonts w:ascii="Segoe UI Symbol" w:hAnsi="Segoe UI Symbol" w:cs="Segoe UI Symbol"/>
          <w:sz w:val="24"/>
          <w:szCs w:val="24"/>
        </w:rPr>
        <w:t>☐</w:t>
      </w:r>
      <w:r w:rsidRPr="00B74494">
        <w:rPr>
          <w:rFonts w:ascii="Times New Roman" w:hAnsi="Times New Roman" w:cs="Times New Roman"/>
          <w:sz w:val="24"/>
          <w:szCs w:val="24"/>
        </w:rPr>
        <w:t xml:space="preserve"> wspólny certyfikat zdolności wykonawców wspólnie ubiegających się o udzielenie zamówienia. </w:t>
      </w:r>
      <w:r w:rsidR="005C4B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BD55919" w14:textId="77777777" w:rsidR="005C4B2E" w:rsidRDefault="005C4B2E" w:rsidP="00B74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4D91D596" w14:textId="4F364DA4" w:rsidR="005C4B2E" w:rsidRDefault="005C4B2E" w:rsidP="00B744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B74494" w:rsidRPr="00B74494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14:paraId="38E47586" w14:textId="2C582BB7" w:rsidR="008101F8" w:rsidRPr="005C4B2E" w:rsidRDefault="00B74494" w:rsidP="005C4B2E">
      <w:pPr>
        <w:ind w:left="6237"/>
        <w:rPr>
          <w:rFonts w:ascii="Times New Roman" w:hAnsi="Times New Roman" w:cs="Times New Roman"/>
          <w:i/>
          <w:iCs/>
          <w:sz w:val="20"/>
          <w:szCs w:val="20"/>
        </w:rPr>
      </w:pPr>
      <w:r w:rsidRPr="005C4B2E">
        <w:rPr>
          <w:rFonts w:ascii="Times New Roman" w:hAnsi="Times New Roman" w:cs="Times New Roman"/>
          <w:sz w:val="20"/>
          <w:szCs w:val="20"/>
        </w:rPr>
        <w:t>(</w:t>
      </w:r>
      <w:r w:rsidRPr="005C4B2E">
        <w:rPr>
          <w:rFonts w:ascii="Times New Roman" w:hAnsi="Times New Roman" w:cs="Times New Roman"/>
          <w:i/>
          <w:iCs/>
          <w:sz w:val="20"/>
          <w:szCs w:val="20"/>
        </w:rPr>
        <w:t>Podpis(y) osoby(osób) upoważnionej(</w:t>
      </w:r>
      <w:proofErr w:type="spellStart"/>
      <w:r w:rsidRPr="005C4B2E">
        <w:rPr>
          <w:rFonts w:ascii="Times New Roman" w:hAnsi="Times New Roman" w:cs="Times New Roman"/>
          <w:i/>
          <w:iCs/>
          <w:sz w:val="20"/>
          <w:szCs w:val="20"/>
        </w:rPr>
        <w:t>ych</w:t>
      </w:r>
      <w:proofErr w:type="spellEnd"/>
      <w:r w:rsidRPr="005C4B2E">
        <w:rPr>
          <w:rFonts w:ascii="Times New Roman" w:hAnsi="Times New Roman" w:cs="Times New Roman"/>
          <w:i/>
          <w:iCs/>
          <w:sz w:val="20"/>
          <w:szCs w:val="20"/>
        </w:rPr>
        <w:t>) do podpisania niniejszej oferty w imieniu Wykonawcy(ów). lutego 2022 r., o ile został wpisany na listę na podstawie decyzji w sprawie wpisu na listę rozstrzygającej o zastosowaniu środka, o którym mowa w art. 1 pkt 3 ustawy.</w:t>
      </w:r>
    </w:p>
    <w:sectPr w:rsidR="008101F8" w:rsidRPr="005C4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C464D"/>
    <w:multiLevelType w:val="hybridMultilevel"/>
    <w:tmpl w:val="EF6A4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78A"/>
    <w:rsid w:val="00166E82"/>
    <w:rsid w:val="005C4B2E"/>
    <w:rsid w:val="007A25CF"/>
    <w:rsid w:val="007C778A"/>
    <w:rsid w:val="008101F8"/>
    <w:rsid w:val="00B74494"/>
    <w:rsid w:val="00CE1A86"/>
    <w:rsid w:val="00F9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CDCAA"/>
  <w15:chartTrackingRefBased/>
  <w15:docId w15:val="{5B55565A-1842-4563-A363-3A77DEE8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4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4494"/>
    <w:pPr>
      <w:ind w:left="720"/>
      <w:contextualSpacing/>
    </w:pPr>
  </w:style>
  <w:style w:type="paragraph" w:styleId="Bezodstpw">
    <w:name w:val="No Spacing"/>
    <w:uiPriority w:val="1"/>
    <w:qFormat/>
    <w:rsid w:val="005C4B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956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8</cp:revision>
  <cp:lastPrinted>2026-10-16T12:14:00Z</cp:lastPrinted>
  <dcterms:created xsi:type="dcterms:W3CDTF">2026-10-15T13:11:00Z</dcterms:created>
  <dcterms:modified xsi:type="dcterms:W3CDTF">2026-10-20T07:41:00Z</dcterms:modified>
</cp:coreProperties>
</file>